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FCC" w:rsidRPr="008D3025" w:rsidRDefault="008D3025" w:rsidP="008D3025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8D3025">
        <w:rPr>
          <w:rFonts w:ascii="Times New Roman" w:hAnsi="Times New Roman" w:cs="Times New Roman"/>
          <w:b/>
          <w:i/>
          <w:sz w:val="28"/>
          <w:szCs w:val="28"/>
        </w:rPr>
        <w:t>Форма 2.8</w:t>
      </w:r>
    </w:p>
    <w:p w:rsidR="008D3025" w:rsidRDefault="008D3025" w:rsidP="008D3025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8D3025">
        <w:rPr>
          <w:rFonts w:ascii="Times New Roman" w:hAnsi="Times New Roman" w:cs="Times New Roman"/>
          <w:b/>
          <w:i/>
          <w:sz w:val="28"/>
          <w:szCs w:val="28"/>
        </w:rPr>
        <w:t>Отчет об исполнении управляющей организацией договора управления</w:t>
      </w:r>
    </w:p>
    <w:p w:rsidR="008C7A7B" w:rsidRDefault="008C7A7B" w:rsidP="008D3025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1B5DB7" w:rsidRDefault="001B5DB7" w:rsidP="008D3025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ул. </w:t>
      </w:r>
      <w:proofErr w:type="gramStart"/>
      <w:r w:rsidR="00BC29AE">
        <w:rPr>
          <w:rFonts w:ascii="Times New Roman" w:hAnsi="Times New Roman" w:cs="Times New Roman"/>
          <w:b/>
          <w:i/>
          <w:sz w:val="28"/>
          <w:szCs w:val="28"/>
        </w:rPr>
        <w:t>Октябрьская</w:t>
      </w:r>
      <w:proofErr w:type="gramEnd"/>
      <w:r w:rsidR="008C7A7B">
        <w:rPr>
          <w:rFonts w:ascii="Times New Roman" w:hAnsi="Times New Roman" w:cs="Times New Roman"/>
          <w:b/>
          <w:i/>
          <w:sz w:val="28"/>
          <w:szCs w:val="28"/>
        </w:rPr>
        <w:t xml:space="preserve">, дом </w:t>
      </w:r>
      <w:r w:rsidR="00BC29AE">
        <w:rPr>
          <w:rFonts w:ascii="Times New Roman" w:hAnsi="Times New Roman" w:cs="Times New Roman"/>
          <w:b/>
          <w:i/>
          <w:sz w:val="28"/>
          <w:szCs w:val="28"/>
        </w:rPr>
        <w:t>91</w:t>
      </w:r>
    </w:p>
    <w:tbl>
      <w:tblPr>
        <w:tblStyle w:val="a3"/>
        <w:tblW w:w="9889" w:type="dxa"/>
        <w:tblLayout w:type="fixed"/>
        <w:tblLook w:val="04A0" w:firstRow="1" w:lastRow="0" w:firstColumn="1" w:lastColumn="0" w:noHBand="0" w:noVBand="1"/>
      </w:tblPr>
      <w:tblGrid>
        <w:gridCol w:w="908"/>
        <w:gridCol w:w="6430"/>
        <w:gridCol w:w="992"/>
        <w:gridCol w:w="1559"/>
      </w:tblGrid>
      <w:tr w:rsidR="008D3025" w:rsidTr="007927AA">
        <w:tc>
          <w:tcPr>
            <w:tcW w:w="908" w:type="dxa"/>
            <w:vAlign w:val="center"/>
          </w:tcPr>
          <w:p w:rsidR="008D3025" w:rsidRPr="008D3025" w:rsidRDefault="008D3025" w:rsidP="008D30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30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8D3025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8D3025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6430" w:type="dxa"/>
            <w:vAlign w:val="center"/>
          </w:tcPr>
          <w:p w:rsidR="008D3025" w:rsidRPr="008D3025" w:rsidRDefault="008D3025" w:rsidP="008D30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3025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параметр</w:t>
            </w:r>
          </w:p>
        </w:tc>
        <w:tc>
          <w:tcPr>
            <w:tcW w:w="992" w:type="dxa"/>
            <w:vAlign w:val="center"/>
          </w:tcPr>
          <w:p w:rsidR="008D3025" w:rsidRPr="008D3025" w:rsidRDefault="008D3025" w:rsidP="008D30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3025">
              <w:rPr>
                <w:rFonts w:ascii="Times New Roman" w:hAnsi="Times New Roman" w:cs="Times New Roman"/>
                <w:b/>
                <w:sz w:val="24"/>
                <w:szCs w:val="24"/>
              </w:rPr>
              <w:t>Ед. изм.</w:t>
            </w:r>
          </w:p>
        </w:tc>
        <w:tc>
          <w:tcPr>
            <w:tcW w:w="1559" w:type="dxa"/>
            <w:vAlign w:val="center"/>
          </w:tcPr>
          <w:p w:rsidR="008D3025" w:rsidRPr="008D3025" w:rsidRDefault="008D3025" w:rsidP="008D30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3025">
              <w:rPr>
                <w:rFonts w:ascii="Times New Roman" w:hAnsi="Times New Roman" w:cs="Times New Roman"/>
                <w:b/>
                <w:sz w:val="24"/>
                <w:szCs w:val="24"/>
              </w:rPr>
              <w:t>Значение</w:t>
            </w:r>
          </w:p>
        </w:tc>
      </w:tr>
      <w:tr w:rsidR="008D3025" w:rsidRPr="008D3025" w:rsidTr="007927AA">
        <w:tc>
          <w:tcPr>
            <w:tcW w:w="908" w:type="dxa"/>
          </w:tcPr>
          <w:p w:rsidR="008D3025" w:rsidRPr="00797255" w:rsidRDefault="008D3025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430" w:type="dxa"/>
          </w:tcPr>
          <w:p w:rsidR="008D3025" w:rsidRPr="00797255" w:rsidRDefault="008D3025" w:rsidP="008D302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sz w:val="20"/>
                <w:szCs w:val="20"/>
              </w:rPr>
              <w:t>Дата заполнения/внесения изменений</w:t>
            </w:r>
          </w:p>
        </w:tc>
        <w:tc>
          <w:tcPr>
            <w:tcW w:w="992" w:type="dxa"/>
          </w:tcPr>
          <w:p w:rsidR="008D3025" w:rsidRPr="00797255" w:rsidRDefault="008D3025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D3025" w:rsidRPr="00797255" w:rsidRDefault="008D3025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3025" w:rsidRPr="008D3025" w:rsidTr="007927AA">
        <w:tc>
          <w:tcPr>
            <w:tcW w:w="908" w:type="dxa"/>
          </w:tcPr>
          <w:p w:rsidR="008D3025" w:rsidRPr="00797255" w:rsidRDefault="008D3025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430" w:type="dxa"/>
          </w:tcPr>
          <w:p w:rsidR="008D3025" w:rsidRPr="00797255" w:rsidRDefault="008D3025" w:rsidP="008D302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sz w:val="20"/>
                <w:szCs w:val="20"/>
              </w:rPr>
              <w:t>Дата начала отчетного периода</w:t>
            </w:r>
          </w:p>
        </w:tc>
        <w:tc>
          <w:tcPr>
            <w:tcW w:w="992" w:type="dxa"/>
          </w:tcPr>
          <w:p w:rsidR="008D3025" w:rsidRPr="00797255" w:rsidRDefault="008D3025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D3025" w:rsidRPr="00797255" w:rsidRDefault="00520590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01.01.2018</w:t>
            </w:r>
          </w:p>
        </w:tc>
      </w:tr>
      <w:tr w:rsidR="008D3025" w:rsidRPr="008D3025" w:rsidTr="007927AA">
        <w:tc>
          <w:tcPr>
            <w:tcW w:w="908" w:type="dxa"/>
          </w:tcPr>
          <w:p w:rsidR="008D3025" w:rsidRPr="00797255" w:rsidRDefault="008D3025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430" w:type="dxa"/>
          </w:tcPr>
          <w:p w:rsidR="008D3025" w:rsidRPr="00797255" w:rsidRDefault="008D3025" w:rsidP="008D302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sz w:val="20"/>
                <w:szCs w:val="20"/>
              </w:rPr>
              <w:t>Дата конца отчетного периода</w:t>
            </w:r>
          </w:p>
        </w:tc>
        <w:tc>
          <w:tcPr>
            <w:tcW w:w="992" w:type="dxa"/>
          </w:tcPr>
          <w:p w:rsidR="008D3025" w:rsidRPr="00797255" w:rsidRDefault="008D3025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D3025" w:rsidRPr="00797255" w:rsidRDefault="00520590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31.12.2018</w:t>
            </w:r>
          </w:p>
        </w:tc>
      </w:tr>
      <w:tr w:rsidR="008D3025" w:rsidRPr="008D3025" w:rsidTr="007927AA">
        <w:tc>
          <w:tcPr>
            <w:tcW w:w="9889" w:type="dxa"/>
            <w:gridSpan w:val="4"/>
          </w:tcPr>
          <w:p w:rsidR="008D3025" w:rsidRPr="00797255" w:rsidRDefault="008D3025" w:rsidP="008D302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Общая информация </w:t>
            </w:r>
            <w:r w:rsidR="007927AA" w:rsidRPr="00797255">
              <w:rPr>
                <w:rFonts w:ascii="Times New Roman" w:hAnsi="Times New Roman" w:cs="Times New Roman"/>
                <w:b/>
                <w:sz w:val="20"/>
                <w:szCs w:val="20"/>
              </w:rPr>
              <w:t>о выполняемых работах (оказываемых услугах) по содержанию и текущему ремонту общего имущества в многоквартирном доме</w:t>
            </w:r>
          </w:p>
        </w:tc>
      </w:tr>
      <w:tr w:rsidR="008D3025" w:rsidRPr="008D3025" w:rsidTr="00797255">
        <w:tc>
          <w:tcPr>
            <w:tcW w:w="908" w:type="dxa"/>
          </w:tcPr>
          <w:p w:rsidR="008D3025" w:rsidRPr="00797255" w:rsidRDefault="007927AA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430" w:type="dxa"/>
          </w:tcPr>
          <w:p w:rsidR="008D3025" w:rsidRPr="00797255" w:rsidRDefault="007927AA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Авансовые платежи потребителей (на начало периода)</w:t>
            </w:r>
          </w:p>
        </w:tc>
        <w:tc>
          <w:tcPr>
            <w:tcW w:w="992" w:type="dxa"/>
            <w:vAlign w:val="center"/>
          </w:tcPr>
          <w:p w:rsidR="008D3025" w:rsidRPr="00797255" w:rsidRDefault="007927AA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8D3025" w:rsidRPr="00797255" w:rsidRDefault="00294C6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927AA" w:rsidRPr="008D3025" w:rsidTr="00797255">
        <w:tc>
          <w:tcPr>
            <w:tcW w:w="908" w:type="dxa"/>
          </w:tcPr>
          <w:p w:rsidR="007927AA" w:rsidRPr="00797255" w:rsidRDefault="007927AA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430" w:type="dxa"/>
          </w:tcPr>
          <w:p w:rsidR="007927AA" w:rsidRPr="00797255" w:rsidRDefault="007927AA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Переходящие остатки денежных средств (на начало периода)</w:t>
            </w:r>
          </w:p>
        </w:tc>
        <w:tc>
          <w:tcPr>
            <w:tcW w:w="992" w:type="dxa"/>
            <w:vAlign w:val="center"/>
          </w:tcPr>
          <w:p w:rsidR="007927AA" w:rsidRPr="00797255" w:rsidRDefault="007927AA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7927AA" w:rsidRPr="00797255" w:rsidRDefault="00294C6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927AA" w:rsidRPr="008D3025" w:rsidTr="00797255">
        <w:tc>
          <w:tcPr>
            <w:tcW w:w="908" w:type="dxa"/>
          </w:tcPr>
          <w:p w:rsidR="007927AA" w:rsidRPr="00797255" w:rsidRDefault="007927AA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430" w:type="dxa"/>
          </w:tcPr>
          <w:p w:rsidR="007927AA" w:rsidRPr="00797255" w:rsidRDefault="007927AA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Задолженность потребителей (на начало периода)</w:t>
            </w:r>
          </w:p>
        </w:tc>
        <w:tc>
          <w:tcPr>
            <w:tcW w:w="992" w:type="dxa"/>
            <w:vAlign w:val="center"/>
          </w:tcPr>
          <w:p w:rsidR="007927AA" w:rsidRPr="00797255" w:rsidRDefault="007927AA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7927AA" w:rsidRPr="00797255" w:rsidRDefault="00294C65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927AA" w:rsidRPr="008D3025" w:rsidTr="00797255">
        <w:tc>
          <w:tcPr>
            <w:tcW w:w="908" w:type="dxa"/>
          </w:tcPr>
          <w:p w:rsidR="007927AA" w:rsidRPr="00797255" w:rsidRDefault="007927AA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430" w:type="dxa"/>
          </w:tcPr>
          <w:p w:rsidR="007927AA" w:rsidRPr="00797255" w:rsidRDefault="007927AA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Начислено за услуги (работы) по содержанию и текущему ремонту, в том числе:</w:t>
            </w:r>
          </w:p>
        </w:tc>
        <w:tc>
          <w:tcPr>
            <w:tcW w:w="992" w:type="dxa"/>
            <w:vAlign w:val="center"/>
          </w:tcPr>
          <w:p w:rsidR="007927AA" w:rsidRPr="00797255" w:rsidRDefault="007927AA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7927AA" w:rsidRPr="00797255" w:rsidRDefault="00520590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398 096,10</w:t>
            </w:r>
          </w:p>
        </w:tc>
      </w:tr>
      <w:tr w:rsidR="007927AA" w:rsidRPr="008D3025" w:rsidTr="00797255">
        <w:tc>
          <w:tcPr>
            <w:tcW w:w="908" w:type="dxa"/>
          </w:tcPr>
          <w:p w:rsidR="007927AA" w:rsidRPr="00797255" w:rsidRDefault="007927AA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6430" w:type="dxa"/>
          </w:tcPr>
          <w:p w:rsidR="007927AA" w:rsidRPr="00797255" w:rsidRDefault="00613684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- з</w:t>
            </w:r>
            <w:r w:rsidR="007927AA" w:rsidRPr="00797255">
              <w:rPr>
                <w:rFonts w:ascii="Times New Roman" w:hAnsi="Times New Roman" w:cs="Times New Roman"/>
                <w:sz w:val="20"/>
                <w:szCs w:val="20"/>
              </w:rPr>
              <w:t>а содержание дома</w:t>
            </w:r>
          </w:p>
        </w:tc>
        <w:tc>
          <w:tcPr>
            <w:tcW w:w="992" w:type="dxa"/>
            <w:vAlign w:val="center"/>
          </w:tcPr>
          <w:p w:rsidR="007927AA" w:rsidRPr="00797255" w:rsidRDefault="007927AA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7927AA" w:rsidRPr="00797255" w:rsidRDefault="00520590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190 566,54</w:t>
            </w:r>
          </w:p>
        </w:tc>
      </w:tr>
      <w:tr w:rsidR="007927AA" w:rsidRPr="008D3025" w:rsidTr="00797255">
        <w:tc>
          <w:tcPr>
            <w:tcW w:w="908" w:type="dxa"/>
          </w:tcPr>
          <w:p w:rsidR="007927AA" w:rsidRPr="00797255" w:rsidRDefault="007927AA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6430" w:type="dxa"/>
          </w:tcPr>
          <w:p w:rsidR="007927AA" w:rsidRPr="00797255" w:rsidRDefault="00613684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- з</w:t>
            </w:r>
            <w:r w:rsidR="007927AA" w:rsidRPr="00797255">
              <w:rPr>
                <w:rFonts w:ascii="Times New Roman" w:hAnsi="Times New Roman" w:cs="Times New Roman"/>
                <w:sz w:val="20"/>
                <w:szCs w:val="20"/>
              </w:rPr>
              <w:t>а текущий ремонт</w:t>
            </w:r>
          </w:p>
        </w:tc>
        <w:tc>
          <w:tcPr>
            <w:tcW w:w="992" w:type="dxa"/>
            <w:vAlign w:val="center"/>
          </w:tcPr>
          <w:p w:rsidR="007927AA" w:rsidRPr="00797255" w:rsidRDefault="007927AA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7927AA" w:rsidRPr="00797255" w:rsidRDefault="00520590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148 158,99</w:t>
            </w:r>
          </w:p>
        </w:tc>
      </w:tr>
      <w:tr w:rsidR="007927AA" w:rsidRPr="008D3025" w:rsidTr="00797255">
        <w:tc>
          <w:tcPr>
            <w:tcW w:w="908" w:type="dxa"/>
          </w:tcPr>
          <w:p w:rsidR="007927AA" w:rsidRPr="00797255" w:rsidRDefault="007927AA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430" w:type="dxa"/>
          </w:tcPr>
          <w:p w:rsidR="007927AA" w:rsidRPr="00797255" w:rsidRDefault="00613684" w:rsidP="00613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- з</w:t>
            </w:r>
            <w:r w:rsidR="007927AA" w:rsidRPr="00797255">
              <w:rPr>
                <w:rFonts w:ascii="Times New Roman" w:hAnsi="Times New Roman" w:cs="Times New Roman"/>
                <w:sz w:val="20"/>
                <w:szCs w:val="20"/>
              </w:rPr>
              <w:t>а услуги управления</w:t>
            </w:r>
          </w:p>
        </w:tc>
        <w:tc>
          <w:tcPr>
            <w:tcW w:w="992" w:type="dxa"/>
            <w:vAlign w:val="center"/>
          </w:tcPr>
          <w:p w:rsidR="007927AA" w:rsidRPr="00797255" w:rsidRDefault="007927AA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7927AA" w:rsidRPr="00797255" w:rsidRDefault="00520590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59 370,57</w:t>
            </w:r>
          </w:p>
        </w:tc>
      </w:tr>
      <w:tr w:rsidR="007927AA" w:rsidRPr="008D3025" w:rsidTr="00797255">
        <w:tc>
          <w:tcPr>
            <w:tcW w:w="908" w:type="dxa"/>
          </w:tcPr>
          <w:p w:rsidR="007927AA" w:rsidRPr="00797255" w:rsidRDefault="007927AA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6430" w:type="dxa"/>
          </w:tcPr>
          <w:p w:rsidR="007927AA" w:rsidRPr="00797255" w:rsidRDefault="007927AA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Получено денежных средств, в том числе:</w:t>
            </w:r>
          </w:p>
        </w:tc>
        <w:tc>
          <w:tcPr>
            <w:tcW w:w="992" w:type="dxa"/>
            <w:vAlign w:val="center"/>
          </w:tcPr>
          <w:p w:rsidR="007927AA" w:rsidRPr="00797255" w:rsidRDefault="007927AA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7927AA" w:rsidRPr="00797255" w:rsidRDefault="00520590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404 023,92</w:t>
            </w:r>
          </w:p>
        </w:tc>
      </w:tr>
      <w:tr w:rsidR="00520590" w:rsidRPr="008D3025" w:rsidTr="00797255">
        <w:tc>
          <w:tcPr>
            <w:tcW w:w="908" w:type="dxa"/>
          </w:tcPr>
          <w:p w:rsidR="00520590" w:rsidRPr="00797255" w:rsidRDefault="00520590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6430" w:type="dxa"/>
          </w:tcPr>
          <w:p w:rsidR="00520590" w:rsidRPr="00797255" w:rsidRDefault="00520590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- денежные средства от собственников/ нанимателей помещений</w:t>
            </w:r>
          </w:p>
        </w:tc>
        <w:tc>
          <w:tcPr>
            <w:tcW w:w="992" w:type="dxa"/>
            <w:vAlign w:val="center"/>
          </w:tcPr>
          <w:p w:rsidR="00520590" w:rsidRPr="00797255" w:rsidRDefault="00520590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520590" w:rsidRPr="00797255" w:rsidRDefault="00520590" w:rsidP="00580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404 023,92</w:t>
            </w:r>
          </w:p>
        </w:tc>
      </w:tr>
      <w:tr w:rsidR="00520590" w:rsidRPr="008D3025" w:rsidTr="00797255">
        <w:tc>
          <w:tcPr>
            <w:tcW w:w="908" w:type="dxa"/>
          </w:tcPr>
          <w:p w:rsidR="00520590" w:rsidRPr="00797255" w:rsidRDefault="00520590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6430" w:type="dxa"/>
          </w:tcPr>
          <w:p w:rsidR="00520590" w:rsidRPr="00797255" w:rsidRDefault="00520590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- целевых взносов от собственников/ нанимателей помещений</w:t>
            </w:r>
          </w:p>
        </w:tc>
        <w:tc>
          <w:tcPr>
            <w:tcW w:w="992" w:type="dxa"/>
            <w:vAlign w:val="center"/>
          </w:tcPr>
          <w:p w:rsidR="00520590" w:rsidRPr="00797255" w:rsidRDefault="00520590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520590" w:rsidRPr="00797255" w:rsidRDefault="00520590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20590" w:rsidRPr="008D3025" w:rsidTr="00797255">
        <w:tc>
          <w:tcPr>
            <w:tcW w:w="908" w:type="dxa"/>
          </w:tcPr>
          <w:p w:rsidR="00520590" w:rsidRPr="00797255" w:rsidRDefault="00520590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6430" w:type="dxa"/>
          </w:tcPr>
          <w:p w:rsidR="00520590" w:rsidRPr="00797255" w:rsidRDefault="00520590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- субсидий</w:t>
            </w:r>
          </w:p>
        </w:tc>
        <w:tc>
          <w:tcPr>
            <w:tcW w:w="992" w:type="dxa"/>
            <w:vAlign w:val="center"/>
          </w:tcPr>
          <w:p w:rsidR="00520590" w:rsidRPr="00797255" w:rsidRDefault="00520590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520590" w:rsidRPr="00797255" w:rsidRDefault="00520590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20590" w:rsidRPr="008D3025" w:rsidTr="00797255">
        <w:tc>
          <w:tcPr>
            <w:tcW w:w="908" w:type="dxa"/>
          </w:tcPr>
          <w:p w:rsidR="00520590" w:rsidRPr="00797255" w:rsidRDefault="00520590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6430" w:type="dxa"/>
          </w:tcPr>
          <w:p w:rsidR="00520590" w:rsidRPr="00797255" w:rsidRDefault="00520590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- денежные средства от использования общего имущества</w:t>
            </w:r>
          </w:p>
        </w:tc>
        <w:tc>
          <w:tcPr>
            <w:tcW w:w="992" w:type="dxa"/>
            <w:vAlign w:val="center"/>
          </w:tcPr>
          <w:p w:rsidR="00520590" w:rsidRPr="00797255" w:rsidRDefault="00520590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520590" w:rsidRPr="00797255" w:rsidRDefault="00520590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20590" w:rsidRPr="008D3025" w:rsidTr="00797255">
        <w:tc>
          <w:tcPr>
            <w:tcW w:w="908" w:type="dxa"/>
          </w:tcPr>
          <w:p w:rsidR="00520590" w:rsidRPr="00797255" w:rsidRDefault="00520590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6430" w:type="dxa"/>
          </w:tcPr>
          <w:p w:rsidR="00520590" w:rsidRPr="00797255" w:rsidRDefault="00520590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- прочие поступления</w:t>
            </w:r>
          </w:p>
        </w:tc>
        <w:tc>
          <w:tcPr>
            <w:tcW w:w="992" w:type="dxa"/>
            <w:vAlign w:val="center"/>
          </w:tcPr>
          <w:p w:rsidR="00520590" w:rsidRPr="00797255" w:rsidRDefault="00520590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520590" w:rsidRPr="00797255" w:rsidRDefault="00520590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20590" w:rsidRPr="008D3025" w:rsidTr="00797255">
        <w:tc>
          <w:tcPr>
            <w:tcW w:w="908" w:type="dxa"/>
          </w:tcPr>
          <w:p w:rsidR="00520590" w:rsidRPr="00797255" w:rsidRDefault="00520590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6430" w:type="dxa"/>
          </w:tcPr>
          <w:p w:rsidR="00520590" w:rsidRPr="00797255" w:rsidRDefault="00520590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Всего денежных средств с учетом остатков</w:t>
            </w:r>
          </w:p>
        </w:tc>
        <w:tc>
          <w:tcPr>
            <w:tcW w:w="992" w:type="dxa"/>
            <w:vAlign w:val="center"/>
          </w:tcPr>
          <w:p w:rsidR="00520590" w:rsidRPr="00797255" w:rsidRDefault="00520590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520590" w:rsidRPr="00797255" w:rsidRDefault="00520590" w:rsidP="00580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404 023,92</w:t>
            </w:r>
          </w:p>
        </w:tc>
      </w:tr>
      <w:tr w:rsidR="00520590" w:rsidRPr="008D3025" w:rsidTr="00797255">
        <w:tc>
          <w:tcPr>
            <w:tcW w:w="908" w:type="dxa"/>
          </w:tcPr>
          <w:p w:rsidR="00520590" w:rsidRPr="00797255" w:rsidRDefault="00520590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6430" w:type="dxa"/>
          </w:tcPr>
          <w:p w:rsidR="00520590" w:rsidRPr="00797255" w:rsidRDefault="00520590" w:rsidP="007927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Авансовые платежи потребителей (на конец периода)</w:t>
            </w:r>
          </w:p>
        </w:tc>
        <w:tc>
          <w:tcPr>
            <w:tcW w:w="992" w:type="dxa"/>
            <w:vAlign w:val="center"/>
          </w:tcPr>
          <w:p w:rsidR="00520590" w:rsidRPr="00797255" w:rsidRDefault="00520590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520590" w:rsidRPr="00797255" w:rsidRDefault="00520590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20590" w:rsidRPr="008D3025" w:rsidTr="00797255">
        <w:tc>
          <w:tcPr>
            <w:tcW w:w="908" w:type="dxa"/>
          </w:tcPr>
          <w:p w:rsidR="00520590" w:rsidRPr="00797255" w:rsidRDefault="00520590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6430" w:type="dxa"/>
          </w:tcPr>
          <w:p w:rsidR="00520590" w:rsidRPr="00797255" w:rsidRDefault="00520590" w:rsidP="004574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Переходящие остатки денежных средств (на конец периода)</w:t>
            </w:r>
          </w:p>
        </w:tc>
        <w:tc>
          <w:tcPr>
            <w:tcW w:w="992" w:type="dxa"/>
            <w:vAlign w:val="center"/>
          </w:tcPr>
          <w:p w:rsidR="00520590" w:rsidRPr="00797255" w:rsidRDefault="00520590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520590" w:rsidRPr="00797255" w:rsidRDefault="00520590" w:rsidP="00A95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5927,82</w:t>
            </w:r>
          </w:p>
        </w:tc>
      </w:tr>
      <w:tr w:rsidR="00520590" w:rsidRPr="008D3025" w:rsidTr="00797255">
        <w:tc>
          <w:tcPr>
            <w:tcW w:w="908" w:type="dxa"/>
          </w:tcPr>
          <w:p w:rsidR="00520590" w:rsidRPr="00797255" w:rsidRDefault="00520590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6430" w:type="dxa"/>
          </w:tcPr>
          <w:p w:rsidR="00520590" w:rsidRPr="00797255" w:rsidRDefault="00520590" w:rsidP="007927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Задолженность потребителей (на конец периода)</w:t>
            </w:r>
          </w:p>
        </w:tc>
        <w:tc>
          <w:tcPr>
            <w:tcW w:w="992" w:type="dxa"/>
            <w:vAlign w:val="center"/>
          </w:tcPr>
          <w:p w:rsidR="00520590" w:rsidRPr="00797255" w:rsidRDefault="00520590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520590" w:rsidRPr="00797255" w:rsidRDefault="00520590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20590" w:rsidRPr="008D3025" w:rsidTr="0045745E">
        <w:tc>
          <w:tcPr>
            <w:tcW w:w="9889" w:type="dxa"/>
            <w:gridSpan w:val="4"/>
          </w:tcPr>
          <w:p w:rsidR="00520590" w:rsidRPr="00797255" w:rsidRDefault="00520590" w:rsidP="0045745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sz w:val="20"/>
                <w:szCs w:val="20"/>
              </w:rPr>
              <w:t>Выполненные работы (оказанные услуги) по содержанию общего имущества и текущему ремонту в отчетном периоде</w:t>
            </w:r>
          </w:p>
        </w:tc>
      </w:tr>
      <w:tr w:rsidR="00520590" w:rsidRPr="008D3025" w:rsidTr="00797255">
        <w:tc>
          <w:tcPr>
            <w:tcW w:w="908" w:type="dxa"/>
          </w:tcPr>
          <w:p w:rsidR="00520590" w:rsidRPr="00797255" w:rsidRDefault="00520590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6430" w:type="dxa"/>
          </w:tcPr>
          <w:p w:rsidR="00520590" w:rsidRPr="00797255" w:rsidRDefault="00520590" w:rsidP="001B5D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Содержание и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ремонт оборудования системы инженерно- технического обеспечения, конструктивных элементов, системы вентиляции и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дымоудаления</w:t>
            </w:r>
            <w:proofErr w:type="spellEnd"/>
          </w:p>
        </w:tc>
        <w:tc>
          <w:tcPr>
            <w:tcW w:w="992" w:type="dxa"/>
            <w:vAlign w:val="center"/>
          </w:tcPr>
          <w:p w:rsidR="00520590" w:rsidRPr="00797255" w:rsidRDefault="00520590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520590" w:rsidRPr="000C593F" w:rsidRDefault="000C593F" w:rsidP="007972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593F">
              <w:rPr>
                <w:rFonts w:ascii="Times New Roman" w:hAnsi="Times New Roman" w:cs="Times New Roman"/>
                <w:b/>
                <w:sz w:val="20"/>
                <w:szCs w:val="20"/>
              </w:rPr>
              <w:t>8,23</w:t>
            </w:r>
          </w:p>
        </w:tc>
      </w:tr>
      <w:tr w:rsidR="00520590" w:rsidRPr="008D3025" w:rsidTr="006A1270">
        <w:tc>
          <w:tcPr>
            <w:tcW w:w="908" w:type="dxa"/>
          </w:tcPr>
          <w:p w:rsidR="00520590" w:rsidRPr="00797255" w:rsidRDefault="00520590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  <w:vAlign w:val="center"/>
          </w:tcPr>
          <w:p w:rsidR="00520590" w:rsidRPr="00797255" w:rsidRDefault="00520590" w:rsidP="006A1270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Содержание конструктивных элементов дома</w:t>
            </w:r>
          </w:p>
        </w:tc>
        <w:tc>
          <w:tcPr>
            <w:tcW w:w="992" w:type="dxa"/>
            <w:vAlign w:val="center"/>
          </w:tcPr>
          <w:p w:rsidR="00520590" w:rsidRPr="00797255" w:rsidRDefault="00520590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520590" w:rsidRPr="00797255" w:rsidRDefault="00520590" w:rsidP="00A958C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По мере </w:t>
            </w:r>
            <w:proofErr w:type="spellStart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необходи</w:t>
            </w:r>
            <w:proofErr w:type="spellEnd"/>
          </w:p>
          <w:p w:rsidR="00520590" w:rsidRPr="00797255" w:rsidRDefault="00520590" w:rsidP="00A95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мости</w:t>
            </w:r>
          </w:p>
        </w:tc>
      </w:tr>
      <w:tr w:rsidR="00520590" w:rsidRPr="008D3025" w:rsidTr="006A1270">
        <w:tc>
          <w:tcPr>
            <w:tcW w:w="908" w:type="dxa"/>
          </w:tcPr>
          <w:p w:rsidR="00520590" w:rsidRPr="00797255" w:rsidRDefault="00520590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  <w:vAlign w:val="center"/>
          </w:tcPr>
          <w:p w:rsidR="00520590" w:rsidRPr="00065E6D" w:rsidRDefault="00520590" w:rsidP="006A12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5E6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Содержание системы вентиляции и </w:t>
            </w:r>
            <w:proofErr w:type="spellStart"/>
            <w:r w:rsidRPr="00065E6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дымоудаления</w:t>
            </w:r>
            <w:proofErr w:type="spellEnd"/>
            <w:r w:rsidRPr="00065E6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дома</w:t>
            </w:r>
          </w:p>
        </w:tc>
        <w:tc>
          <w:tcPr>
            <w:tcW w:w="992" w:type="dxa"/>
            <w:vAlign w:val="center"/>
          </w:tcPr>
          <w:p w:rsidR="00520590" w:rsidRPr="00797255" w:rsidRDefault="00520590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</w:tc>
        <w:tc>
          <w:tcPr>
            <w:tcW w:w="1559" w:type="dxa"/>
            <w:vAlign w:val="center"/>
          </w:tcPr>
          <w:p w:rsidR="00520590" w:rsidRPr="00797255" w:rsidRDefault="00520590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Два и более раза в год</w:t>
            </w:r>
          </w:p>
        </w:tc>
      </w:tr>
      <w:tr w:rsidR="00520590" w:rsidRPr="008D3025" w:rsidTr="006A1270">
        <w:tc>
          <w:tcPr>
            <w:tcW w:w="908" w:type="dxa"/>
          </w:tcPr>
          <w:p w:rsidR="00520590" w:rsidRPr="00797255" w:rsidRDefault="00520590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  <w:vAlign w:val="center"/>
          </w:tcPr>
          <w:p w:rsidR="00520590" w:rsidRPr="00797255" w:rsidRDefault="00520590" w:rsidP="006A1270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 системы отопления</w:t>
            </w:r>
          </w:p>
        </w:tc>
        <w:tc>
          <w:tcPr>
            <w:tcW w:w="992" w:type="dxa"/>
            <w:vAlign w:val="center"/>
          </w:tcPr>
          <w:p w:rsidR="00520590" w:rsidRPr="00797255" w:rsidRDefault="00520590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520590" w:rsidRPr="00797255" w:rsidRDefault="00520590" w:rsidP="00A958C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По мере </w:t>
            </w:r>
            <w:proofErr w:type="spellStart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необходи</w:t>
            </w:r>
            <w:proofErr w:type="spellEnd"/>
          </w:p>
          <w:p w:rsidR="00520590" w:rsidRPr="00797255" w:rsidRDefault="00520590" w:rsidP="00A95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мости</w:t>
            </w:r>
          </w:p>
        </w:tc>
      </w:tr>
      <w:tr w:rsidR="00520590" w:rsidRPr="008D3025" w:rsidTr="006A1270">
        <w:tc>
          <w:tcPr>
            <w:tcW w:w="908" w:type="dxa"/>
          </w:tcPr>
          <w:p w:rsidR="00520590" w:rsidRPr="00797255" w:rsidRDefault="00520590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  <w:vAlign w:val="center"/>
          </w:tcPr>
          <w:p w:rsidR="00520590" w:rsidRPr="00797255" w:rsidRDefault="00520590" w:rsidP="006A1270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 системы водоснабжения</w:t>
            </w:r>
          </w:p>
        </w:tc>
        <w:tc>
          <w:tcPr>
            <w:tcW w:w="992" w:type="dxa"/>
            <w:vAlign w:val="center"/>
          </w:tcPr>
          <w:p w:rsidR="00520590" w:rsidRPr="00797255" w:rsidRDefault="00520590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520590" w:rsidRPr="00797255" w:rsidRDefault="00520590" w:rsidP="00A958C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По мере </w:t>
            </w:r>
            <w:proofErr w:type="spellStart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необходи</w:t>
            </w:r>
            <w:proofErr w:type="spellEnd"/>
          </w:p>
          <w:p w:rsidR="00520590" w:rsidRPr="00797255" w:rsidRDefault="00520590" w:rsidP="00A95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мости</w:t>
            </w:r>
          </w:p>
        </w:tc>
      </w:tr>
      <w:tr w:rsidR="00520590" w:rsidRPr="008D3025" w:rsidTr="006A1270">
        <w:tc>
          <w:tcPr>
            <w:tcW w:w="908" w:type="dxa"/>
          </w:tcPr>
          <w:p w:rsidR="00520590" w:rsidRPr="00797255" w:rsidRDefault="00520590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  <w:vAlign w:val="center"/>
          </w:tcPr>
          <w:p w:rsidR="00520590" w:rsidRPr="00797255" w:rsidRDefault="00520590" w:rsidP="006A1270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 системы водоотведения</w:t>
            </w:r>
          </w:p>
        </w:tc>
        <w:tc>
          <w:tcPr>
            <w:tcW w:w="992" w:type="dxa"/>
            <w:vAlign w:val="center"/>
          </w:tcPr>
          <w:p w:rsidR="00520590" w:rsidRPr="00797255" w:rsidRDefault="00520590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520590" w:rsidRPr="00797255" w:rsidRDefault="00520590" w:rsidP="00A958C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По мере </w:t>
            </w:r>
            <w:proofErr w:type="spellStart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необходи</w:t>
            </w:r>
            <w:proofErr w:type="spellEnd"/>
          </w:p>
          <w:p w:rsidR="00520590" w:rsidRPr="00797255" w:rsidRDefault="00520590" w:rsidP="00A95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мости</w:t>
            </w:r>
          </w:p>
        </w:tc>
      </w:tr>
      <w:tr w:rsidR="00520590" w:rsidRPr="008D3025" w:rsidTr="006A1270">
        <w:tc>
          <w:tcPr>
            <w:tcW w:w="908" w:type="dxa"/>
          </w:tcPr>
          <w:p w:rsidR="00520590" w:rsidRPr="00797255" w:rsidRDefault="00520590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  <w:vAlign w:val="center"/>
          </w:tcPr>
          <w:p w:rsidR="00520590" w:rsidRPr="00797255" w:rsidRDefault="00520590" w:rsidP="006A1270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 системы электроснабжения</w:t>
            </w:r>
          </w:p>
        </w:tc>
        <w:tc>
          <w:tcPr>
            <w:tcW w:w="992" w:type="dxa"/>
            <w:vAlign w:val="center"/>
          </w:tcPr>
          <w:p w:rsidR="00520590" w:rsidRPr="00797255" w:rsidRDefault="00520590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520590" w:rsidRPr="00797255" w:rsidRDefault="00520590" w:rsidP="00A958C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По мере </w:t>
            </w:r>
            <w:proofErr w:type="spellStart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необходи</w:t>
            </w:r>
            <w:proofErr w:type="spellEnd"/>
          </w:p>
          <w:p w:rsidR="00520590" w:rsidRPr="00797255" w:rsidRDefault="00520590" w:rsidP="00A95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мости</w:t>
            </w:r>
          </w:p>
        </w:tc>
      </w:tr>
      <w:tr w:rsidR="00520590" w:rsidRPr="008D3025" w:rsidTr="00797255">
        <w:tc>
          <w:tcPr>
            <w:tcW w:w="908" w:type="dxa"/>
          </w:tcPr>
          <w:p w:rsidR="00520590" w:rsidRPr="00797255" w:rsidRDefault="00520590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520590" w:rsidRPr="00797255" w:rsidRDefault="00520590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Санитарное содержание придомовой территории</w:t>
            </w:r>
          </w:p>
        </w:tc>
        <w:tc>
          <w:tcPr>
            <w:tcW w:w="992" w:type="dxa"/>
            <w:vAlign w:val="center"/>
          </w:tcPr>
          <w:p w:rsidR="00520590" w:rsidRPr="00797255" w:rsidRDefault="00520590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520590" w:rsidRPr="000C593F" w:rsidRDefault="000C593F" w:rsidP="007972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593F">
              <w:rPr>
                <w:rFonts w:ascii="Times New Roman" w:hAnsi="Times New Roman" w:cs="Times New Roman"/>
                <w:b/>
                <w:sz w:val="20"/>
                <w:szCs w:val="20"/>
              </w:rPr>
              <w:t>1,73</w:t>
            </w:r>
          </w:p>
        </w:tc>
      </w:tr>
      <w:tr w:rsidR="00520590" w:rsidRPr="008D3025" w:rsidTr="00797255">
        <w:tc>
          <w:tcPr>
            <w:tcW w:w="908" w:type="dxa"/>
          </w:tcPr>
          <w:p w:rsidR="00520590" w:rsidRPr="00797255" w:rsidRDefault="00520590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  <w:vAlign w:val="bottom"/>
          </w:tcPr>
          <w:p w:rsidR="00520590" w:rsidRPr="00797255" w:rsidRDefault="00520590" w:rsidP="0045745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в теплый период: (</w:t>
            </w:r>
            <w:r w:rsidRPr="00797255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ручным способом)</w:t>
            </w:r>
          </w:p>
        </w:tc>
        <w:tc>
          <w:tcPr>
            <w:tcW w:w="992" w:type="dxa"/>
            <w:vAlign w:val="center"/>
          </w:tcPr>
          <w:p w:rsidR="00520590" w:rsidRPr="00797255" w:rsidRDefault="00520590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520590" w:rsidRPr="00797255" w:rsidRDefault="00520590" w:rsidP="0079725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20590" w:rsidRPr="008D3025" w:rsidTr="00797255">
        <w:tc>
          <w:tcPr>
            <w:tcW w:w="908" w:type="dxa"/>
          </w:tcPr>
          <w:p w:rsidR="00520590" w:rsidRPr="00797255" w:rsidRDefault="00520590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520590" w:rsidRPr="00797255" w:rsidRDefault="00520590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Подметание и уборка придомовой территории </w:t>
            </w:r>
          </w:p>
        </w:tc>
        <w:tc>
          <w:tcPr>
            <w:tcW w:w="992" w:type="dxa"/>
            <w:vAlign w:val="center"/>
          </w:tcPr>
          <w:p w:rsidR="00520590" w:rsidRPr="00797255" w:rsidRDefault="00520590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520590" w:rsidRPr="00797255" w:rsidRDefault="00520590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 раз в неделю</w:t>
            </w:r>
          </w:p>
        </w:tc>
      </w:tr>
      <w:tr w:rsidR="00520590" w:rsidRPr="008D3025" w:rsidTr="00797255">
        <w:tc>
          <w:tcPr>
            <w:tcW w:w="908" w:type="dxa"/>
          </w:tcPr>
          <w:p w:rsidR="00520590" w:rsidRPr="00797255" w:rsidRDefault="00520590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520590" w:rsidRPr="00797255" w:rsidRDefault="00520590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Уборка газонов</w:t>
            </w:r>
          </w:p>
        </w:tc>
        <w:tc>
          <w:tcPr>
            <w:tcW w:w="992" w:type="dxa"/>
            <w:vAlign w:val="center"/>
          </w:tcPr>
          <w:p w:rsidR="00520590" w:rsidRPr="00797255" w:rsidRDefault="00520590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520590" w:rsidRPr="00797255" w:rsidRDefault="00520590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 раз в неделю</w:t>
            </w:r>
          </w:p>
        </w:tc>
      </w:tr>
      <w:tr w:rsidR="00520590" w:rsidRPr="008D3025" w:rsidTr="00797255">
        <w:tc>
          <w:tcPr>
            <w:tcW w:w="908" w:type="dxa"/>
          </w:tcPr>
          <w:p w:rsidR="00520590" w:rsidRPr="00797255" w:rsidRDefault="00520590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520590" w:rsidRPr="00797255" w:rsidRDefault="00520590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Выкашивание газонов</w:t>
            </w:r>
          </w:p>
        </w:tc>
        <w:tc>
          <w:tcPr>
            <w:tcW w:w="992" w:type="dxa"/>
            <w:vAlign w:val="center"/>
          </w:tcPr>
          <w:p w:rsidR="00520590" w:rsidRPr="00797255" w:rsidRDefault="00520590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520590" w:rsidRPr="00797255" w:rsidRDefault="00520590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 раза в сезон</w:t>
            </w:r>
          </w:p>
        </w:tc>
      </w:tr>
      <w:tr w:rsidR="00520590" w:rsidRPr="008D3025" w:rsidTr="00797255">
        <w:tc>
          <w:tcPr>
            <w:tcW w:w="908" w:type="dxa"/>
          </w:tcPr>
          <w:p w:rsidR="00520590" w:rsidRPr="00797255" w:rsidRDefault="00520590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520590" w:rsidRPr="00797255" w:rsidRDefault="00520590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Прочистка ливневой канализации</w:t>
            </w:r>
          </w:p>
        </w:tc>
        <w:tc>
          <w:tcPr>
            <w:tcW w:w="992" w:type="dxa"/>
            <w:vAlign w:val="center"/>
          </w:tcPr>
          <w:p w:rsidR="00520590" w:rsidRPr="00797255" w:rsidRDefault="00520590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520590" w:rsidRPr="00797255" w:rsidRDefault="00520590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 раз в сезон</w:t>
            </w:r>
          </w:p>
        </w:tc>
      </w:tr>
      <w:tr w:rsidR="00520590" w:rsidRPr="008D3025" w:rsidTr="00797255">
        <w:tc>
          <w:tcPr>
            <w:tcW w:w="908" w:type="dxa"/>
          </w:tcPr>
          <w:p w:rsidR="00520590" w:rsidRPr="00797255" w:rsidRDefault="00520590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520590" w:rsidRPr="00797255" w:rsidRDefault="00520590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Уборка крыльца и площадки перед входом в подъезд</w:t>
            </w:r>
          </w:p>
          <w:p w:rsidR="00520590" w:rsidRPr="00797255" w:rsidRDefault="00520590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520590" w:rsidRPr="00797255" w:rsidRDefault="00520590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520590" w:rsidRPr="00797255" w:rsidRDefault="00520590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 раз в неделю</w:t>
            </w:r>
          </w:p>
        </w:tc>
      </w:tr>
      <w:tr w:rsidR="00520590" w:rsidRPr="008D3025" w:rsidTr="00797255">
        <w:tc>
          <w:tcPr>
            <w:tcW w:w="908" w:type="dxa"/>
          </w:tcPr>
          <w:p w:rsidR="00520590" w:rsidRPr="00797255" w:rsidRDefault="00520590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  <w:vAlign w:val="bottom"/>
          </w:tcPr>
          <w:p w:rsidR="00520590" w:rsidRPr="00797255" w:rsidRDefault="00520590" w:rsidP="0045745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Содержание в холодный период года: </w:t>
            </w: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(ручным способом)</w:t>
            </w:r>
          </w:p>
        </w:tc>
        <w:tc>
          <w:tcPr>
            <w:tcW w:w="992" w:type="dxa"/>
            <w:vAlign w:val="center"/>
          </w:tcPr>
          <w:p w:rsidR="00520590" w:rsidRPr="00797255" w:rsidRDefault="00520590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520590" w:rsidRPr="00797255" w:rsidRDefault="00520590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20590" w:rsidRPr="008D3025" w:rsidTr="00797255">
        <w:tc>
          <w:tcPr>
            <w:tcW w:w="908" w:type="dxa"/>
          </w:tcPr>
          <w:p w:rsidR="00520590" w:rsidRPr="00797255" w:rsidRDefault="00520590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520590" w:rsidRPr="00797255" w:rsidRDefault="00520590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Очистка крышек люков колодцев и пожарных гидрантов от снега и льда толщиной слоя свыше 5 см</w:t>
            </w:r>
          </w:p>
          <w:p w:rsidR="00520590" w:rsidRPr="00797255" w:rsidRDefault="00520590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520590" w:rsidRPr="00797255" w:rsidRDefault="00520590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559" w:type="dxa"/>
            <w:vAlign w:val="center"/>
          </w:tcPr>
          <w:p w:rsidR="00520590" w:rsidRPr="00797255" w:rsidRDefault="00520590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по мере </w:t>
            </w:r>
            <w:proofErr w:type="spellStart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образова</w:t>
            </w:r>
            <w:proofErr w:type="spellEnd"/>
          </w:p>
          <w:p w:rsidR="00520590" w:rsidRPr="00797255" w:rsidRDefault="00520590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ния</w:t>
            </w:r>
            <w:proofErr w:type="spellEnd"/>
          </w:p>
        </w:tc>
      </w:tr>
      <w:tr w:rsidR="00520590" w:rsidRPr="008D3025" w:rsidTr="00797255">
        <w:tc>
          <w:tcPr>
            <w:tcW w:w="908" w:type="dxa"/>
          </w:tcPr>
          <w:p w:rsidR="00520590" w:rsidRPr="00797255" w:rsidRDefault="00520590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520590" w:rsidRPr="00797255" w:rsidRDefault="00520590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Сдвигание свежевыпавшего снега и очистка придомовой территории от снега и льда при наличии </w:t>
            </w:r>
            <w:proofErr w:type="spellStart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колейности</w:t>
            </w:r>
            <w:proofErr w:type="spellEnd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свыше 5 см</w:t>
            </w:r>
          </w:p>
          <w:p w:rsidR="00520590" w:rsidRPr="00797255" w:rsidRDefault="00520590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520590" w:rsidRPr="00797255" w:rsidRDefault="00520590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520590" w:rsidRPr="00797255" w:rsidRDefault="00520590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по мере </w:t>
            </w:r>
            <w:proofErr w:type="spellStart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образова</w:t>
            </w:r>
            <w:proofErr w:type="spellEnd"/>
          </w:p>
          <w:p w:rsidR="00520590" w:rsidRPr="00797255" w:rsidRDefault="00520590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ния</w:t>
            </w:r>
            <w:proofErr w:type="spellEnd"/>
          </w:p>
        </w:tc>
      </w:tr>
      <w:tr w:rsidR="00520590" w:rsidRPr="008D3025" w:rsidTr="00797255">
        <w:tc>
          <w:tcPr>
            <w:tcW w:w="908" w:type="dxa"/>
          </w:tcPr>
          <w:p w:rsidR="00520590" w:rsidRPr="00797255" w:rsidRDefault="00520590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520590" w:rsidRPr="00797255" w:rsidRDefault="00520590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Очистка придомовой территории от снега наносного происхождения (или подметание такой территории, свободной от снежного покрова)</w:t>
            </w:r>
          </w:p>
          <w:p w:rsidR="00520590" w:rsidRPr="00797255" w:rsidRDefault="00520590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520590" w:rsidRPr="00797255" w:rsidRDefault="00520590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520590" w:rsidRPr="00797255" w:rsidRDefault="00520590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 раз в неделю</w:t>
            </w:r>
          </w:p>
        </w:tc>
      </w:tr>
      <w:tr w:rsidR="00520590" w:rsidRPr="008D3025" w:rsidTr="00797255">
        <w:tc>
          <w:tcPr>
            <w:tcW w:w="908" w:type="dxa"/>
          </w:tcPr>
          <w:p w:rsidR="00520590" w:rsidRPr="00797255" w:rsidRDefault="00520590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520590" w:rsidRPr="00797255" w:rsidRDefault="00520590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Очистка придомовой территории от наледи и льда</w:t>
            </w:r>
          </w:p>
        </w:tc>
        <w:tc>
          <w:tcPr>
            <w:tcW w:w="992" w:type="dxa"/>
            <w:vAlign w:val="center"/>
          </w:tcPr>
          <w:p w:rsidR="00520590" w:rsidRPr="00797255" w:rsidRDefault="00520590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520590" w:rsidRPr="00797255" w:rsidRDefault="00520590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 раз в неделю</w:t>
            </w:r>
          </w:p>
        </w:tc>
      </w:tr>
      <w:tr w:rsidR="00520590" w:rsidRPr="008D3025" w:rsidTr="00797255">
        <w:tc>
          <w:tcPr>
            <w:tcW w:w="908" w:type="dxa"/>
          </w:tcPr>
          <w:p w:rsidR="00520590" w:rsidRPr="00797255" w:rsidRDefault="00520590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520590" w:rsidRPr="00797255" w:rsidRDefault="00520590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Уборка крыльца и площадки перед входом в подъезд</w:t>
            </w:r>
          </w:p>
        </w:tc>
        <w:tc>
          <w:tcPr>
            <w:tcW w:w="992" w:type="dxa"/>
            <w:vAlign w:val="center"/>
          </w:tcPr>
          <w:p w:rsidR="00520590" w:rsidRPr="00797255" w:rsidRDefault="00520590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520590" w:rsidRPr="00797255" w:rsidRDefault="00520590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 раз в неделю</w:t>
            </w:r>
          </w:p>
        </w:tc>
      </w:tr>
      <w:tr w:rsidR="00520590" w:rsidRPr="008D3025" w:rsidTr="00797255">
        <w:tc>
          <w:tcPr>
            <w:tcW w:w="908" w:type="dxa"/>
          </w:tcPr>
          <w:p w:rsidR="00520590" w:rsidRPr="00797255" w:rsidRDefault="00520590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520590" w:rsidRPr="00797255" w:rsidRDefault="00520590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Аварийно-диспетчерская служба</w:t>
            </w:r>
          </w:p>
        </w:tc>
        <w:tc>
          <w:tcPr>
            <w:tcW w:w="992" w:type="dxa"/>
            <w:vAlign w:val="center"/>
          </w:tcPr>
          <w:p w:rsidR="00520590" w:rsidRPr="00797255" w:rsidRDefault="00520590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520590" w:rsidRPr="000C593F" w:rsidRDefault="000C593F" w:rsidP="007972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2,87</w:t>
            </w:r>
          </w:p>
        </w:tc>
      </w:tr>
      <w:tr w:rsidR="00520590" w:rsidRPr="008D3025" w:rsidTr="00797255">
        <w:tc>
          <w:tcPr>
            <w:tcW w:w="908" w:type="dxa"/>
          </w:tcPr>
          <w:p w:rsidR="00520590" w:rsidRPr="00797255" w:rsidRDefault="00520590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520590" w:rsidRPr="00797255" w:rsidRDefault="00520590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Отключение стояков на отдельных участках трубопроводов, слив отключенных участков систем центрального отопления и горячего водоснабжения и обратное наполнение их с пуском системы после устранения неисправности</w:t>
            </w:r>
          </w:p>
        </w:tc>
        <w:tc>
          <w:tcPr>
            <w:tcW w:w="992" w:type="dxa"/>
            <w:vAlign w:val="center"/>
          </w:tcPr>
          <w:p w:rsidR="00520590" w:rsidRPr="00797255" w:rsidRDefault="00520590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1559" w:type="dxa"/>
            <w:vAlign w:val="center"/>
          </w:tcPr>
          <w:p w:rsidR="00520590" w:rsidRPr="00797255" w:rsidRDefault="00520590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ежедневно круглосуточно</w:t>
            </w:r>
          </w:p>
        </w:tc>
      </w:tr>
      <w:tr w:rsidR="00520590" w:rsidRPr="008D3025" w:rsidTr="00797255">
        <w:tc>
          <w:tcPr>
            <w:tcW w:w="908" w:type="dxa"/>
          </w:tcPr>
          <w:p w:rsidR="00520590" w:rsidRPr="00797255" w:rsidRDefault="00520590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520590" w:rsidRPr="00797255" w:rsidRDefault="00520590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Содержание круглосуточной оперативно-диспетчерской службы</w:t>
            </w:r>
          </w:p>
        </w:tc>
        <w:tc>
          <w:tcPr>
            <w:tcW w:w="992" w:type="dxa"/>
            <w:vAlign w:val="center"/>
          </w:tcPr>
          <w:p w:rsidR="00520590" w:rsidRPr="00797255" w:rsidRDefault="00520590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1559" w:type="dxa"/>
            <w:vAlign w:val="center"/>
          </w:tcPr>
          <w:p w:rsidR="00520590" w:rsidRPr="00797255" w:rsidRDefault="00520590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ежедневно круглосуточно</w:t>
            </w:r>
          </w:p>
        </w:tc>
      </w:tr>
      <w:tr w:rsidR="00520590" w:rsidRPr="008D3025" w:rsidTr="00797255">
        <w:tc>
          <w:tcPr>
            <w:tcW w:w="908" w:type="dxa"/>
          </w:tcPr>
          <w:p w:rsidR="00520590" w:rsidRPr="00797255" w:rsidRDefault="00520590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520590" w:rsidRPr="00797255" w:rsidRDefault="00520590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Сбор и вывоз твердых бытовых отходов</w:t>
            </w:r>
          </w:p>
        </w:tc>
        <w:tc>
          <w:tcPr>
            <w:tcW w:w="992" w:type="dxa"/>
            <w:vAlign w:val="center"/>
          </w:tcPr>
          <w:p w:rsidR="00520590" w:rsidRPr="00797255" w:rsidRDefault="00520590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520590" w:rsidRPr="000C593F" w:rsidRDefault="000C593F" w:rsidP="007972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1,89</w:t>
            </w:r>
          </w:p>
        </w:tc>
      </w:tr>
      <w:tr w:rsidR="00520590" w:rsidRPr="008D3025" w:rsidTr="00797255">
        <w:tc>
          <w:tcPr>
            <w:tcW w:w="908" w:type="dxa"/>
          </w:tcPr>
          <w:p w:rsidR="00520590" w:rsidRPr="00797255" w:rsidRDefault="00520590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520590" w:rsidRPr="00797255" w:rsidRDefault="00520590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Организация мест накопления бытовых отходов, сбор отходов I-IV классов опасности и их передача в специализированные организации, имеющие лицензии на осуществление деятельности по сбору, использованию, обезвреживанию, </w:t>
            </w:r>
            <w:proofErr w:type="spellStart"/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транспорти-рованию</w:t>
            </w:r>
            <w:proofErr w:type="spellEnd"/>
            <w:proofErr w:type="gramEnd"/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и размещению таких отходов</w:t>
            </w:r>
          </w:p>
        </w:tc>
        <w:tc>
          <w:tcPr>
            <w:tcW w:w="992" w:type="dxa"/>
            <w:vAlign w:val="center"/>
          </w:tcPr>
          <w:p w:rsidR="00520590" w:rsidRPr="00797255" w:rsidRDefault="00520590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559" w:type="dxa"/>
            <w:vAlign w:val="center"/>
          </w:tcPr>
          <w:p w:rsidR="00520590" w:rsidRPr="00797255" w:rsidRDefault="00520590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 мере необходимости</w:t>
            </w:r>
          </w:p>
        </w:tc>
      </w:tr>
      <w:tr w:rsidR="00520590" w:rsidRPr="008D3025" w:rsidTr="00797255">
        <w:tc>
          <w:tcPr>
            <w:tcW w:w="908" w:type="dxa"/>
          </w:tcPr>
          <w:p w:rsidR="00520590" w:rsidRPr="00797255" w:rsidRDefault="00520590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520590" w:rsidRPr="00797255" w:rsidRDefault="00520590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Вывоз твердых бытовых отходов</w:t>
            </w:r>
          </w:p>
        </w:tc>
        <w:tc>
          <w:tcPr>
            <w:tcW w:w="992" w:type="dxa"/>
            <w:vAlign w:val="center"/>
          </w:tcPr>
          <w:p w:rsidR="00520590" w:rsidRPr="00797255" w:rsidRDefault="00520590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559" w:type="dxa"/>
            <w:vAlign w:val="center"/>
          </w:tcPr>
          <w:p w:rsidR="00520590" w:rsidRPr="00797255" w:rsidRDefault="00520590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ежедневно</w:t>
            </w:r>
          </w:p>
        </w:tc>
      </w:tr>
      <w:tr w:rsidR="00520590" w:rsidRPr="008D3025" w:rsidTr="00797255">
        <w:tc>
          <w:tcPr>
            <w:tcW w:w="908" w:type="dxa"/>
          </w:tcPr>
          <w:p w:rsidR="00520590" w:rsidRPr="00797255" w:rsidRDefault="00520590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520590" w:rsidRPr="00797255" w:rsidRDefault="00520590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Вывоз крупногабаритного мусора</w:t>
            </w:r>
          </w:p>
        </w:tc>
        <w:tc>
          <w:tcPr>
            <w:tcW w:w="992" w:type="dxa"/>
            <w:vAlign w:val="center"/>
          </w:tcPr>
          <w:p w:rsidR="00520590" w:rsidRPr="00797255" w:rsidRDefault="00520590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559" w:type="dxa"/>
            <w:vAlign w:val="center"/>
          </w:tcPr>
          <w:p w:rsidR="00520590" w:rsidRPr="00797255" w:rsidRDefault="00520590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 раза в месяц</w:t>
            </w:r>
          </w:p>
        </w:tc>
      </w:tr>
      <w:tr w:rsidR="00520590" w:rsidRPr="008D3025" w:rsidTr="00797255">
        <w:tc>
          <w:tcPr>
            <w:tcW w:w="908" w:type="dxa"/>
          </w:tcPr>
          <w:p w:rsidR="00520590" w:rsidRPr="00797255" w:rsidRDefault="00520590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520590" w:rsidRPr="00797255" w:rsidRDefault="00520590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Уборка контейнерных площадок, расположенных на придомовой территории общего имущества дома</w:t>
            </w:r>
          </w:p>
        </w:tc>
        <w:tc>
          <w:tcPr>
            <w:tcW w:w="992" w:type="dxa"/>
            <w:vAlign w:val="center"/>
          </w:tcPr>
          <w:p w:rsidR="00520590" w:rsidRPr="00797255" w:rsidRDefault="00520590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520590" w:rsidRPr="00797255" w:rsidRDefault="00520590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ежедневно</w:t>
            </w:r>
          </w:p>
        </w:tc>
      </w:tr>
      <w:tr w:rsidR="00520590" w:rsidRPr="008D3025" w:rsidTr="00797255">
        <w:tc>
          <w:tcPr>
            <w:tcW w:w="908" w:type="dxa"/>
          </w:tcPr>
          <w:p w:rsidR="00520590" w:rsidRPr="00797255" w:rsidRDefault="00520590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520590" w:rsidRPr="00797255" w:rsidRDefault="00520590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Услуги по управлению домом</w:t>
            </w:r>
          </w:p>
        </w:tc>
        <w:tc>
          <w:tcPr>
            <w:tcW w:w="992" w:type="dxa"/>
            <w:vAlign w:val="center"/>
          </w:tcPr>
          <w:p w:rsidR="00520590" w:rsidRPr="00797255" w:rsidRDefault="00520590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520590" w:rsidRPr="000C593F" w:rsidRDefault="000C593F" w:rsidP="007972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593F">
              <w:rPr>
                <w:rFonts w:ascii="Times New Roman" w:hAnsi="Times New Roman" w:cs="Times New Roman"/>
                <w:b/>
                <w:sz w:val="20"/>
                <w:szCs w:val="20"/>
              </w:rPr>
              <w:t>4,27</w:t>
            </w:r>
          </w:p>
        </w:tc>
      </w:tr>
      <w:tr w:rsidR="00520590" w:rsidRPr="008D3025" w:rsidTr="00797255">
        <w:tc>
          <w:tcPr>
            <w:tcW w:w="908" w:type="dxa"/>
          </w:tcPr>
          <w:p w:rsidR="00520590" w:rsidRPr="00797255" w:rsidRDefault="00520590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520590" w:rsidRPr="00797255" w:rsidRDefault="00520590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Услуги управления</w:t>
            </w:r>
          </w:p>
        </w:tc>
        <w:tc>
          <w:tcPr>
            <w:tcW w:w="992" w:type="dxa"/>
            <w:vAlign w:val="center"/>
          </w:tcPr>
          <w:p w:rsidR="00520590" w:rsidRPr="00797255" w:rsidRDefault="00520590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559" w:type="dxa"/>
            <w:vAlign w:val="center"/>
          </w:tcPr>
          <w:p w:rsidR="00520590" w:rsidRPr="00797255" w:rsidRDefault="00520590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 течение срока действия Договора управления</w:t>
            </w:r>
          </w:p>
        </w:tc>
      </w:tr>
      <w:tr w:rsidR="00520590" w:rsidRPr="008D3025" w:rsidTr="00797255">
        <w:tc>
          <w:tcPr>
            <w:tcW w:w="908" w:type="dxa"/>
          </w:tcPr>
          <w:p w:rsidR="00520590" w:rsidRPr="00797255" w:rsidRDefault="00520590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520590" w:rsidRPr="00797255" w:rsidRDefault="00520590" w:rsidP="0045745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Начисление и сбор платы, взыскание задолженности по оплате, проведение текущей сверки расчетов. Ведение претензионной, исковой работы.</w:t>
            </w:r>
          </w:p>
        </w:tc>
        <w:tc>
          <w:tcPr>
            <w:tcW w:w="992" w:type="dxa"/>
            <w:vAlign w:val="center"/>
          </w:tcPr>
          <w:p w:rsidR="00520590" w:rsidRPr="00797255" w:rsidRDefault="00520590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520590" w:rsidRPr="00797255" w:rsidRDefault="00520590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 течение срока действия Договора управления</w:t>
            </w:r>
          </w:p>
        </w:tc>
      </w:tr>
      <w:tr w:rsidR="00520590" w:rsidRPr="008D3025" w:rsidTr="00797255">
        <w:tc>
          <w:tcPr>
            <w:tcW w:w="908" w:type="dxa"/>
          </w:tcPr>
          <w:p w:rsidR="00520590" w:rsidRPr="00797255" w:rsidRDefault="00520590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520590" w:rsidRPr="00797255" w:rsidRDefault="00520590" w:rsidP="008D30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Текущий ремонт общего имущества</w:t>
            </w:r>
          </w:p>
        </w:tc>
        <w:tc>
          <w:tcPr>
            <w:tcW w:w="992" w:type="dxa"/>
            <w:vAlign w:val="center"/>
          </w:tcPr>
          <w:p w:rsidR="00520590" w:rsidRPr="00797255" w:rsidRDefault="00520590" w:rsidP="007972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vAlign w:val="center"/>
          </w:tcPr>
          <w:p w:rsidR="00520590" w:rsidRPr="000C593F" w:rsidRDefault="000C593F" w:rsidP="007972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593F">
              <w:rPr>
                <w:rFonts w:ascii="Times New Roman" w:hAnsi="Times New Roman" w:cs="Times New Roman"/>
                <w:b/>
                <w:sz w:val="20"/>
                <w:szCs w:val="20"/>
              </w:rPr>
              <w:t>7,06</w:t>
            </w:r>
          </w:p>
        </w:tc>
      </w:tr>
      <w:tr w:rsidR="000C593F" w:rsidRPr="008D3025" w:rsidTr="00797255">
        <w:tc>
          <w:tcPr>
            <w:tcW w:w="908" w:type="dxa"/>
          </w:tcPr>
          <w:p w:rsidR="000C593F" w:rsidRPr="00F4616E" w:rsidRDefault="000C593F" w:rsidP="000C593F">
            <w:pPr>
              <w:spacing w:line="360" w:lineRule="auto"/>
            </w:pPr>
          </w:p>
        </w:tc>
        <w:tc>
          <w:tcPr>
            <w:tcW w:w="6430" w:type="dxa"/>
          </w:tcPr>
          <w:p w:rsidR="000C593F" w:rsidRPr="000C593F" w:rsidRDefault="000C593F" w:rsidP="000C59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593F">
              <w:rPr>
                <w:rFonts w:ascii="Times New Roman" w:hAnsi="Times New Roman" w:cs="Times New Roman"/>
                <w:sz w:val="20"/>
                <w:szCs w:val="20"/>
              </w:rPr>
              <w:t>Изготовление технического паспорта МКД</w:t>
            </w:r>
          </w:p>
        </w:tc>
        <w:tc>
          <w:tcPr>
            <w:tcW w:w="992" w:type="dxa"/>
            <w:vAlign w:val="center"/>
          </w:tcPr>
          <w:p w:rsidR="000C593F" w:rsidRPr="000C593F" w:rsidRDefault="000C593F" w:rsidP="000C593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593F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559" w:type="dxa"/>
            <w:vAlign w:val="center"/>
          </w:tcPr>
          <w:p w:rsidR="000C593F" w:rsidRPr="000C593F" w:rsidRDefault="000C593F" w:rsidP="000C593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593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C593F" w:rsidRPr="008D3025" w:rsidTr="00797255">
        <w:tc>
          <w:tcPr>
            <w:tcW w:w="908" w:type="dxa"/>
          </w:tcPr>
          <w:p w:rsidR="000C593F" w:rsidRPr="00F4616E" w:rsidRDefault="000C593F" w:rsidP="000C593F"/>
        </w:tc>
        <w:tc>
          <w:tcPr>
            <w:tcW w:w="6430" w:type="dxa"/>
          </w:tcPr>
          <w:p w:rsidR="000C593F" w:rsidRPr="000C593F" w:rsidRDefault="000C593F" w:rsidP="000C59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593F">
              <w:rPr>
                <w:rFonts w:ascii="Times New Roman" w:hAnsi="Times New Roman" w:cs="Times New Roman"/>
                <w:sz w:val="20"/>
                <w:szCs w:val="20"/>
              </w:rPr>
              <w:t>Кв. 19. Частичная смена канализационного стояка</w:t>
            </w:r>
            <w:proofErr w:type="gramStart"/>
            <w:r w:rsidRPr="000C593F">
              <w:rPr>
                <w:rFonts w:ascii="Times New Roman" w:hAnsi="Times New Roman" w:cs="Times New Roman"/>
                <w:sz w:val="20"/>
                <w:szCs w:val="20"/>
              </w:rPr>
              <w:t xml:space="preserve"> Д</w:t>
            </w:r>
            <w:proofErr w:type="gramEnd"/>
            <w:r w:rsidRPr="000C593F">
              <w:rPr>
                <w:rFonts w:ascii="Times New Roman" w:hAnsi="Times New Roman" w:cs="Times New Roman"/>
                <w:sz w:val="20"/>
                <w:szCs w:val="20"/>
              </w:rPr>
              <w:t xml:space="preserve"> 50 мм</w:t>
            </w:r>
          </w:p>
        </w:tc>
        <w:tc>
          <w:tcPr>
            <w:tcW w:w="992" w:type="dxa"/>
            <w:vAlign w:val="center"/>
          </w:tcPr>
          <w:p w:rsidR="000C593F" w:rsidRPr="000C593F" w:rsidRDefault="000C593F" w:rsidP="000C593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593F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1559" w:type="dxa"/>
            <w:vAlign w:val="center"/>
          </w:tcPr>
          <w:p w:rsidR="000C593F" w:rsidRPr="000C593F" w:rsidRDefault="000C593F" w:rsidP="000C593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593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613469" w:rsidRPr="008D3025" w:rsidTr="00797255">
        <w:tc>
          <w:tcPr>
            <w:tcW w:w="908" w:type="dxa"/>
          </w:tcPr>
          <w:p w:rsidR="00613469" w:rsidRPr="00F4616E" w:rsidRDefault="00613469" w:rsidP="000C593F"/>
        </w:tc>
        <w:tc>
          <w:tcPr>
            <w:tcW w:w="6430" w:type="dxa"/>
          </w:tcPr>
          <w:p w:rsidR="00613469" w:rsidRPr="000C593F" w:rsidRDefault="00613469" w:rsidP="000C59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Подъезд № 1,2,3. Косметический ремонт МОП</w:t>
            </w:r>
          </w:p>
        </w:tc>
        <w:tc>
          <w:tcPr>
            <w:tcW w:w="992" w:type="dxa"/>
            <w:vAlign w:val="center"/>
          </w:tcPr>
          <w:p w:rsidR="00613469" w:rsidRPr="000C593F" w:rsidRDefault="00613469" w:rsidP="000C593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559" w:type="dxa"/>
            <w:vAlign w:val="center"/>
          </w:tcPr>
          <w:p w:rsidR="00613469" w:rsidRPr="000C593F" w:rsidRDefault="00613469" w:rsidP="000C593F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bookmarkStart w:id="0" w:name="_GoBack"/>
            <w:bookmarkEnd w:id="0"/>
          </w:p>
        </w:tc>
      </w:tr>
      <w:tr w:rsidR="000C593F" w:rsidRPr="008D3025" w:rsidTr="00F81F07">
        <w:tc>
          <w:tcPr>
            <w:tcW w:w="9889" w:type="dxa"/>
            <w:gridSpan w:val="4"/>
          </w:tcPr>
          <w:p w:rsidR="000C593F" w:rsidRPr="00797255" w:rsidRDefault="000C593F" w:rsidP="000C593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sz w:val="20"/>
                <w:szCs w:val="20"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0C593F" w:rsidRPr="008D3025" w:rsidTr="00797255">
        <w:tc>
          <w:tcPr>
            <w:tcW w:w="908" w:type="dxa"/>
          </w:tcPr>
          <w:p w:rsidR="000C593F" w:rsidRPr="00797255" w:rsidRDefault="000C593F" w:rsidP="000C59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6430" w:type="dxa"/>
          </w:tcPr>
          <w:p w:rsidR="000C593F" w:rsidRPr="00797255" w:rsidRDefault="000C593F" w:rsidP="000C59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Количество поступивших претензий</w:t>
            </w:r>
          </w:p>
        </w:tc>
        <w:tc>
          <w:tcPr>
            <w:tcW w:w="992" w:type="dxa"/>
            <w:vAlign w:val="center"/>
          </w:tcPr>
          <w:p w:rsidR="000C593F" w:rsidRPr="00797255" w:rsidRDefault="000C593F" w:rsidP="000C5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559" w:type="dxa"/>
            <w:vAlign w:val="center"/>
          </w:tcPr>
          <w:p w:rsidR="000C593F" w:rsidRPr="00797255" w:rsidRDefault="000C593F" w:rsidP="000C5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0C593F" w:rsidRPr="008D3025" w:rsidTr="00797255">
        <w:tc>
          <w:tcPr>
            <w:tcW w:w="908" w:type="dxa"/>
          </w:tcPr>
          <w:p w:rsidR="000C593F" w:rsidRPr="00797255" w:rsidRDefault="000C593F" w:rsidP="000C59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6430" w:type="dxa"/>
          </w:tcPr>
          <w:p w:rsidR="000C593F" w:rsidRPr="00797255" w:rsidRDefault="000C593F" w:rsidP="000C59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Количество удовлетворенных претензий</w:t>
            </w:r>
          </w:p>
        </w:tc>
        <w:tc>
          <w:tcPr>
            <w:tcW w:w="992" w:type="dxa"/>
            <w:vAlign w:val="center"/>
          </w:tcPr>
          <w:p w:rsidR="000C593F" w:rsidRPr="00797255" w:rsidRDefault="000C593F" w:rsidP="000C5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559" w:type="dxa"/>
            <w:vAlign w:val="center"/>
          </w:tcPr>
          <w:p w:rsidR="000C593F" w:rsidRPr="00797255" w:rsidRDefault="000C593F" w:rsidP="000C5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0C593F" w:rsidRPr="008D3025" w:rsidTr="00797255">
        <w:tc>
          <w:tcPr>
            <w:tcW w:w="908" w:type="dxa"/>
          </w:tcPr>
          <w:p w:rsidR="000C593F" w:rsidRPr="00797255" w:rsidRDefault="000C593F" w:rsidP="000C59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6430" w:type="dxa"/>
          </w:tcPr>
          <w:p w:rsidR="000C593F" w:rsidRPr="00797255" w:rsidRDefault="000C593F" w:rsidP="000C59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Количество претензий, в удовлетворении которых отказано</w:t>
            </w:r>
          </w:p>
        </w:tc>
        <w:tc>
          <w:tcPr>
            <w:tcW w:w="992" w:type="dxa"/>
            <w:vAlign w:val="center"/>
          </w:tcPr>
          <w:p w:rsidR="000C593F" w:rsidRPr="00797255" w:rsidRDefault="000C593F" w:rsidP="000C5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559" w:type="dxa"/>
            <w:vAlign w:val="center"/>
          </w:tcPr>
          <w:p w:rsidR="000C593F" w:rsidRPr="00797255" w:rsidRDefault="000C593F" w:rsidP="000C5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0C593F" w:rsidRPr="008D3025" w:rsidTr="00797255">
        <w:tc>
          <w:tcPr>
            <w:tcW w:w="908" w:type="dxa"/>
          </w:tcPr>
          <w:p w:rsidR="000C593F" w:rsidRPr="00797255" w:rsidRDefault="000C593F" w:rsidP="000C59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6430" w:type="dxa"/>
          </w:tcPr>
          <w:p w:rsidR="000C593F" w:rsidRPr="00797255" w:rsidRDefault="000C593F" w:rsidP="000C59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Сумма произведенного перерасчета</w:t>
            </w:r>
          </w:p>
        </w:tc>
        <w:tc>
          <w:tcPr>
            <w:tcW w:w="992" w:type="dxa"/>
            <w:vAlign w:val="center"/>
          </w:tcPr>
          <w:p w:rsidR="000C593F" w:rsidRPr="00797255" w:rsidRDefault="000C593F" w:rsidP="000C5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0C593F" w:rsidRPr="00797255" w:rsidRDefault="000C593F" w:rsidP="000C5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0C593F" w:rsidRPr="008D3025" w:rsidTr="00F81F07">
        <w:tc>
          <w:tcPr>
            <w:tcW w:w="9889" w:type="dxa"/>
            <w:gridSpan w:val="4"/>
          </w:tcPr>
          <w:p w:rsidR="000C593F" w:rsidRPr="00797255" w:rsidRDefault="000C593F" w:rsidP="000C593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sz w:val="20"/>
                <w:szCs w:val="20"/>
              </w:rPr>
              <w:t>Общая информация по предоставленным коммунальным услугам</w:t>
            </w:r>
          </w:p>
        </w:tc>
      </w:tr>
      <w:tr w:rsidR="000C593F" w:rsidRPr="008D3025" w:rsidTr="00797255">
        <w:tc>
          <w:tcPr>
            <w:tcW w:w="908" w:type="dxa"/>
          </w:tcPr>
          <w:p w:rsidR="000C593F" w:rsidRPr="00797255" w:rsidRDefault="000C593F" w:rsidP="000C59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6430" w:type="dxa"/>
          </w:tcPr>
          <w:p w:rsidR="000C593F" w:rsidRPr="00797255" w:rsidRDefault="000C593F" w:rsidP="000C59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Переходящие остатки денежных средств (на начало периода, в том числе:</w:t>
            </w:r>
            <w:proofErr w:type="gramEnd"/>
          </w:p>
        </w:tc>
        <w:tc>
          <w:tcPr>
            <w:tcW w:w="992" w:type="dxa"/>
            <w:vAlign w:val="center"/>
          </w:tcPr>
          <w:p w:rsidR="000C593F" w:rsidRPr="00797255" w:rsidRDefault="000C593F" w:rsidP="000C5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0C593F" w:rsidRPr="00797255" w:rsidRDefault="000C593F" w:rsidP="000C5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0C593F" w:rsidRPr="008D3025" w:rsidTr="00797255">
        <w:tc>
          <w:tcPr>
            <w:tcW w:w="908" w:type="dxa"/>
          </w:tcPr>
          <w:p w:rsidR="000C593F" w:rsidRPr="00797255" w:rsidRDefault="000C593F" w:rsidP="000C59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6430" w:type="dxa"/>
          </w:tcPr>
          <w:p w:rsidR="000C593F" w:rsidRPr="00797255" w:rsidRDefault="000C593F" w:rsidP="000C59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- переплата потребителями</w:t>
            </w:r>
          </w:p>
        </w:tc>
        <w:tc>
          <w:tcPr>
            <w:tcW w:w="992" w:type="dxa"/>
            <w:vAlign w:val="center"/>
          </w:tcPr>
          <w:p w:rsidR="000C593F" w:rsidRPr="00797255" w:rsidRDefault="000C593F" w:rsidP="000C5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0C593F" w:rsidRPr="00797255" w:rsidRDefault="000C593F" w:rsidP="000C5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0C593F" w:rsidRPr="008D3025" w:rsidTr="00797255">
        <w:tc>
          <w:tcPr>
            <w:tcW w:w="908" w:type="dxa"/>
          </w:tcPr>
          <w:p w:rsidR="000C593F" w:rsidRPr="00797255" w:rsidRDefault="000C593F" w:rsidP="000C59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6430" w:type="dxa"/>
          </w:tcPr>
          <w:p w:rsidR="000C593F" w:rsidRPr="00797255" w:rsidRDefault="000C593F" w:rsidP="000C59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- задолженность потребителей</w:t>
            </w:r>
          </w:p>
        </w:tc>
        <w:tc>
          <w:tcPr>
            <w:tcW w:w="992" w:type="dxa"/>
            <w:vAlign w:val="center"/>
          </w:tcPr>
          <w:p w:rsidR="000C593F" w:rsidRPr="00797255" w:rsidRDefault="000C593F" w:rsidP="000C5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0C593F" w:rsidRPr="00797255" w:rsidRDefault="000C593F" w:rsidP="000C5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0C593F" w:rsidRPr="008D3025" w:rsidTr="00797255">
        <w:tc>
          <w:tcPr>
            <w:tcW w:w="908" w:type="dxa"/>
          </w:tcPr>
          <w:p w:rsidR="000C593F" w:rsidRPr="00797255" w:rsidRDefault="000C593F" w:rsidP="000C59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6430" w:type="dxa"/>
          </w:tcPr>
          <w:p w:rsidR="000C593F" w:rsidRPr="00797255" w:rsidRDefault="000C593F" w:rsidP="000C59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Переходящие остатки денежных средств (на конец периода), в том числе</w:t>
            </w:r>
          </w:p>
        </w:tc>
        <w:tc>
          <w:tcPr>
            <w:tcW w:w="992" w:type="dxa"/>
            <w:vAlign w:val="center"/>
          </w:tcPr>
          <w:p w:rsidR="000C593F" w:rsidRPr="00797255" w:rsidRDefault="000C593F" w:rsidP="000C5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0C593F" w:rsidRPr="00797255" w:rsidRDefault="000C593F" w:rsidP="000C5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0C593F" w:rsidRPr="008D3025" w:rsidTr="00797255">
        <w:tc>
          <w:tcPr>
            <w:tcW w:w="908" w:type="dxa"/>
          </w:tcPr>
          <w:p w:rsidR="000C593F" w:rsidRPr="00797255" w:rsidRDefault="000C593F" w:rsidP="000C59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6430" w:type="dxa"/>
          </w:tcPr>
          <w:p w:rsidR="000C593F" w:rsidRPr="00797255" w:rsidRDefault="000C593F" w:rsidP="000C59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- переплата потребителя</w:t>
            </w:r>
          </w:p>
        </w:tc>
        <w:tc>
          <w:tcPr>
            <w:tcW w:w="992" w:type="dxa"/>
            <w:vAlign w:val="center"/>
          </w:tcPr>
          <w:p w:rsidR="000C593F" w:rsidRPr="00797255" w:rsidRDefault="000C593F" w:rsidP="000C5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0C593F" w:rsidRPr="00797255" w:rsidRDefault="000C593F" w:rsidP="000C5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0C593F" w:rsidRPr="008D3025" w:rsidTr="00797255">
        <w:tc>
          <w:tcPr>
            <w:tcW w:w="908" w:type="dxa"/>
          </w:tcPr>
          <w:p w:rsidR="000C593F" w:rsidRPr="00797255" w:rsidRDefault="000C593F" w:rsidP="000C59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6430" w:type="dxa"/>
          </w:tcPr>
          <w:p w:rsidR="000C593F" w:rsidRPr="00797255" w:rsidRDefault="000C593F" w:rsidP="000C59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- задолженность потребителя</w:t>
            </w:r>
          </w:p>
        </w:tc>
        <w:tc>
          <w:tcPr>
            <w:tcW w:w="992" w:type="dxa"/>
            <w:vAlign w:val="center"/>
          </w:tcPr>
          <w:p w:rsidR="000C593F" w:rsidRPr="00797255" w:rsidRDefault="000C593F" w:rsidP="000C5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0C593F" w:rsidRPr="00797255" w:rsidRDefault="000C593F" w:rsidP="000C5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0C593F" w:rsidRPr="008D3025" w:rsidTr="00F81F07">
        <w:tc>
          <w:tcPr>
            <w:tcW w:w="9889" w:type="dxa"/>
            <w:gridSpan w:val="4"/>
          </w:tcPr>
          <w:p w:rsidR="000C593F" w:rsidRPr="00797255" w:rsidRDefault="000C593F" w:rsidP="000C593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sz w:val="20"/>
                <w:szCs w:val="20"/>
              </w:rPr>
              <w:t>Информация о предоставленных коммунальных услугах</w:t>
            </w:r>
          </w:p>
        </w:tc>
      </w:tr>
      <w:tr w:rsidR="000C593F" w:rsidRPr="008D3025" w:rsidTr="00797255">
        <w:tc>
          <w:tcPr>
            <w:tcW w:w="908" w:type="dxa"/>
          </w:tcPr>
          <w:p w:rsidR="000C593F" w:rsidRPr="00797255" w:rsidRDefault="000C593F" w:rsidP="000C59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0C593F" w:rsidRPr="00797255" w:rsidRDefault="000C593F" w:rsidP="000C593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Холодное в</w:t>
            </w:r>
            <w:r w:rsidRPr="00797255">
              <w:rPr>
                <w:rFonts w:ascii="Times New Roman" w:hAnsi="Times New Roman" w:cs="Times New Roman"/>
                <w:b/>
                <w:sz w:val="20"/>
                <w:szCs w:val="20"/>
              </w:rPr>
              <w:t>одоснабжение</w:t>
            </w:r>
          </w:p>
        </w:tc>
        <w:tc>
          <w:tcPr>
            <w:tcW w:w="992" w:type="dxa"/>
            <w:vAlign w:val="center"/>
          </w:tcPr>
          <w:p w:rsidR="000C593F" w:rsidRPr="00797255" w:rsidRDefault="000C593F" w:rsidP="000C593F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7972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559" w:type="dxa"/>
            <w:vAlign w:val="center"/>
          </w:tcPr>
          <w:p w:rsidR="000C593F" w:rsidRPr="001159D0" w:rsidRDefault="000C593F" w:rsidP="000C5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593F" w:rsidRPr="008D3025" w:rsidTr="00797255">
        <w:tc>
          <w:tcPr>
            <w:tcW w:w="908" w:type="dxa"/>
          </w:tcPr>
          <w:p w:rsidR="000C593F" w:rsidRPr="00797255" w:rsidRDefault="000C593F" w:rsidP="000C59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6430" w:type="dxa"/>
          </w:tcPr>
          <w:p w:rsidR="000C593F" w:rsidRPr="00797255" w:rsidRDefault="000C593F" w:rsidP="000C59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992" w:type="dxa"/>
            <w:vAlign w:val="center"/>
          </w:tcPr>
          <w:p w:rsidR="000C593F" w:rsidRPr="00797255" w:rsidRDefault="000C593F" w:rsidP="000C5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0C593F" w:rsidRPr="00797255" w:rsidRDefault="000C593F" w:rsidP="000C5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43 877,05</w:t>
            </w:r>
          </w:p>
        </w:tc>
      </w:tr>
      <w:tr w:rsidR="000C593F" w:rsidRPr="008D3025" w:rsidTr="00797255">
        <w:tc>
          <w:tcPr>
            <w:tcW w:w="908" w:type="dxa"/>
          </w:tcPr>
          <w:p w:rsidR="000C593F" w:rsidRPr="00797255" w:rsidRDefault="000C593F" w:rsidP="000C59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6430" w:type="dxa"/>
          </w:tcPr>
          <w:p w:rsidR="000C593F" w:rsidRPr="00797255" w:rsidRDefault="000C593F" w:rsidP="000C59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992" w:type="dxa"/>
            <w:vAlign w:val="center"/>
          </w:tcPr>
          <w:p w:rsidR="000C593F" w:rsidRPr="00797255" w:rsidRDefault="000C593F" w:rsidP="000C5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0C593F" w:rsidRPr="00797255" w:rsidRDefault="000C593F" w:rsidP="000C5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43 877,05</w:t>
            </w:r>
          </w:p>
        </w:tc>
      </w:tr>
      <w:tr w:rsidR="000C593F" w:rsidRPr="008D3025" w:rsidTr="00797255">
        <w:tc>
          <w:tcPr>
            <w:tcW w:w="908" w:type="dxa"/>
          </w:tcPr>
          <w:p w:rsidR="000C593F" w:rsidRPr="00797255" w:rsidRDefault="000C593F" w:rsidP="000C59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6430" w:type="dxa"/>
          </w:tcPr>
          <w:p w:rsidR="000C593F" w:rsidRPr="00797255" w:rsidRDefault="000C593F" w:rsidP="000C59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92" w:type="dxa"/>
            <w:vAlign w:val="center"/>
          </w:tcPr>
          <w:p w:rsidR="000C593F" w:rsidRPr="00797255" w:rsidRDefault="000C593F" w:rsidP="000C5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0C593F" w:rsidRPr="00797255" w:rsidRDefault="000C593F" w:rsidP="000C5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0C593F" w:rsidRPr="008D3025" w:rsidTr="00797255">
        <w:tc>
          <w:tcPr>
            <w:tcW w:w="908" w:type="dxa"/>
          </w:tcPr>
          <w:p w:rsidR="000C593F" w:rsidRPr="00797255" w:rsidRDefault="000C593F" w:rsidP="000C59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6430" w:type="dxa"/>
          </w:tcPr>
          <w:p w:rsidR="000C593F" w:rsidRPr="00797255" w:rsidRDefault="000C593F" w:rsidP="000C59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Начислено поставщиком (поставщиками) коммунального ресурса</w:t>
            </w:r>
          </w:p>
        </w:tc>
        <w:tc>
          <w:tcPr>
            <w:tcW w:w="992" w:type="dxa"/>
            <w:vAlign w:val="center"/>
          </w:tcPr>
          <w:p w:rsidR="000C593F" w:rsidRPr="00797255" w:rsidRDefault="000C593F" w:rsidP="000C5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0C593F" w:rsidRPr="00797255" w:rsidRDefault="000C593F" w:rsidP="00580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43 877,05</w:t>
            </w:r>
          </w:p>
        </w:tc>
      </w:tr>
      <w:tr w:rsidR="000C593F" w:rsidRPr="008D3025" w:rsidTr="00797255">
        <w:tc>
          <w:tcPr>
            <w:tcW w:w="908" w:type="dxa"/>
          </w:tcPr>
          <w:p w:rsidR="000C593F" w:rsidRPr="00797255" w:rsidRDefault="000C593F" w:rsidP="000C59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6430" w:type="dxa"/>
          </w:tcPr>
          <w:p w:rsidR="000C593F" w:rsidRPr="00797255" w:rsidRDefault="000C593F" w:rsidP="000C59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Оплачено поставщику (поставщикам) коммунального ресурса</w:t>
            </w:r>
          </w:p>
        </w:tc>
        <w:tc>
          <w:tcPr>
            <w:tcW w:w="992" w:type="dxa"/>
            <w:vAlign w:val="center"/>
          </w:tcPr>
          <w:p w:rsidR="000C593F" w:rsidRPr="00797255" w:rsidRDefault="000C593F" w:rsidP="000C5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0C593F" w:rsidRPr="00797255" w:rsidRDefault="000C593F" w:rsidP="00580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43 877,05</w:t>
            </w:r>
          </w:p>
        </w:tc>
      </w:tr>
      <w:tr w:rsidR="000C593F" w:rsidRPr="008D3025" w:rsidTr="00797255">
        <w:tc>
          <w:tcPr>
            <w:tcW w:w="908" w:type="dxa"/>
          </w:tcPr>
          <w:p w:rsidR="000C593F" w:rsidRPr="00797255" w:rsidRDefault="000C593F" w:rsidP="000C59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6430" w:type="dxa"/>
          </w:tcPr>
          <w:p w:rsidR="000C593F" w:rsidRPr="00797255" w:rsidRDefault="000C593F" w:rsidP="000C59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992" w:type="dxa"/>
            <w:vAlign w:val="center"/>
          </w:tcPr>
          <w:p w:rsidR="000C593F" w:rsidRPr="00797255" w:rsidRDefault="000C593F" w:rsidP="000C5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0C593F" w:rsidRPr="00797255" w:rsidRDefault="000C593F" w:rsidP="000C5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0C593F" w:rsidRPr="008D3025" w:rsidTr="00797255">
        <w:tc>
          <w:tcPr>
            <w:tcW w:w="908" w:type="dxa"/>
          </w:tcPr>
          <w:p w:rsidR="000C593F" w:rsidRPr="00797255" w:rsidRDefault="000C593F" w:rsidP="000C59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6430" w:type="dxa"/>
          </w:tcPr>
          <w:p w:rsidR="000C593F" w:rsidRPr="00797255" w:rsidRDefault="000C593F" w:rsidP="000C59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Размер пеней и штрафов, уплаченных поставщику (поставщикам) коммунального ресурса</w:t>
            </w:r>
          </w:p>
        </w:tc>
        <w:tc>
          <w:tcPr>
            <w:tcW w:w="992" w:type="dxa"/>
            <w:vAlign w:val="center"/>
          </w:tcPr>
          <w:p w:rsidR="000C593F" w:rsidRPr="00797255" w:rsidRDefault="000C593F" w:rsidP="000C5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0C593F" w:rsidRPr="00797255" w:rsidRDefault="000C593F" w:rsidP="000C5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0C593F" w:rsidRPr="008D3025" w:rsidTr="00797255">
        <w:tc>
          <w:tcPr>
            <w:tcW w:w="908" w:type="dxa"/>
          </w:tcPr>
          <w:p w:rsidR="000C593F" w:rsidRPr="00797255" w:rsidRDefault="000C593F" w:rsidP="000C59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0C593F" w:rsidRPr="00797255" w:rsidRDefault="000C593F" w:rsidP="000C593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sz w:val="20"/>
                <w:szCs w:val="20"/>
              </w:rPr>
              <w:t>Водоотведение</w:t>
            </w:r>
          </w:p>
        </w:tc>
        <w:tc>
          <w:tcPr>
            <w:tcW w:w="992" w:type="dxa"/>
            <w:vAlign w:val="center"/>
          </w:tcPr>
          <w:p w:rsidR="000C593F" w:rsidRPr="001159D0" w:rsidRDefault="000C593F" w:rsidP="000C593F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1159D0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1159D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559" w:type="dxa"/>
            <w:vAlign w:val="center"/>
          </w:tcPr>
          <w:p w:rsidR="000C593F" w:rsidRPr="00797255" w:rsidRDefault="000C593F" w:rsidP="000C5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593F" w:rsidRPr="008D3025" w:rsidTr="00797255">
        <w:tc>
          <w:tcPr>
            <w:tcW w:w="908" w:type="dxa"/>
          </w:tcPr>
          <w:p w:rsidR="000C593F" w:rsidRPr="00797255" w:rsidRDefault="000C593F" w:rsidP="000C59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39</w:t>
            </w:r>
          </w:p>
        </w:tc>
        <w:tc>
          <w:tcPr>
            <w:tcW w:w="6430" w:type="dxa"/>
          </w:tcPr>
          <w:p w:rsidR="000C593F" w:rsidRPr="00797255" w:rsidRDefault="000C593F" w:rsidP="000C59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992" w:type="dxa"/>
            <w:vAlign w:val="center"/>
          </w:tcPr>
          <w:p w:rsidR="000C593F" w:rsidRPr="00797255" w:rsidRDefault="000C593F" w:rsidP="000C5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0C593F" w:rsidRPr="00797255" w:rsidRDefault="000C593F" w:rsidP="000C5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60 620,43</w:t>
            </w:r>
          </w:p>
        </w:tc>
      </w:tr>
      <w:tr w:rsidR="000C593F" w:rsidRPr="008D3025" w:rsidTr="00797255">
        <w:tc>
          <w:tcPr>
            <w:tcW w:w="908" w:type="dxa"/>
          </w:tcPr>
          <w:p w:rsidR="000C593F" w:rsidRPr="00797255" w:rsidRDefault="000C593F" w:rsidP="000C59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6430" w:type="dxa"/>
          </w:tcPr>
          <w:p w:rsidR="000C593F" w:rsidRPr="00797255" w:rsidRDefault="000C593F" w:rsidP="000C59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992" w:type="dxa"/>
            <w:vAlign w:val="center"/>
          </w:tcPr>
          <w:p w:rsidR="000C593F" w:rsidRPr="00797255" w:rsidRDefault="000C593F" w:rsidP="000C5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0C593F" w:rsidRPr="00797255" w:rsidRDefault="000C593F" w:rsidP="00580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60 620,43</w:t>
            </w:r>
          </w:p>
        </w:tc>
      </w:tr>
      <w:tr w:rsidR="000C593F" w:rsidRPr="008D3025" w:rsidTr="00797255">
        <w:tc>
          <w:tcPr>
            <w:tcW w:w="908" w:type="dxa"/>
          </w:tcPr>
          <w:p w:rsidR="000C593F" w:rsidRPr="00797255" w:rsidRDefault="000C593F" w:rsidP="000C59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6430" w:type="dxa"/>
          </w:tcPr>
          <w:p w:rsidR="000C593F" w:rsidRPr="00797255" w:rsidRDefault="000C593F" w:rsidP="000C59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92" w:type="dxa"/>
            <w:vAlign w:val="center"/>
          </w:tcPr>
          <w:p w:rsidR="000C593F" w:rsidRPr="00797255" w:rsidRDefault="000C593F" w:rsidP="000C5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0C593F" w:rsidRPr="00797255" w:rsidRDefault="000C593F" w:rsidP="000C5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0C593F" w:rsidRPr="008D3025" w:rsidTr="00797255">
        <w:tc>
          <w:tcPr>
            <w:tcW w:w="908" w:type="dxa"/>
          </w:tcPr>
          <w:p w:rsidR="000C593F" w:rsidRPr="00797255" w:rsidRDefault="000C593F" w:rsidP="000C59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6430" w:type="dxa"/>
          </w:tcPr>
          <w:p w:rsidR="000C593F" w:rsidRPr="00797255" w:rsidRDefault="000C593F" w:rsidP="000C59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Начислено поставщиком (поставщиками) коммунального ресурса</w:t>
            </w:r>
          </w:p>
        </w:tc>
        <w:tc>
          <w:tcPr>
            <w:tcW w:w="992" w:type="dxa"/>
            <w:vAlign w:val="center"/>
          </w:tcPr>
          <w:p w:rsidR="000C593F" w:rsidRPr="00797255" w:rsidRDefault="000C593F" w:rsidP="000C5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0C593F" w:rsidRPr="00797255" w:rsidRDefault="000C593F" w:rsidP="00580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60 620,43</w:t>
            </w:r>
          </w:p>
        </w:tc>
      </w:tr>
      <w:tr w:rsidR="000C593F" w:rsidRPr="008D3025" w:rsidTr="00797255">
        <w:tc>
          <w:tcPr>
            <w:tcW w:w="908" w:type="dxa"/>
          </w:tcPr>
          <w:p w:rsidR="000C593F" w:rsidRPr="00797255" w:rsidRDefault="000C593F" w:rsidP="000C59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6430" w:type="dxa"/>
          </w:tcPr>
          <w:p w:rsidR="000C593F" w:rsidRPr="00797255" w:rsidRDefault="000C593F" w:rsidP="000C59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Оплачено поставщику (поставщикам) коммунального ресурса</w:t>
            </w:r>
          </w:p>
        </w:tc>
        <w:tc>
          <w:tcPr>
            <w:tcW w:w="992" w:type="dxa"/>
            <w:vAlign w:val="center"/>
          </w:tcPr>
          <w:p w:rsidR="000C593F" w:rsidRPr="00797255" w:rsidRDefault="000C593F" w:rsidP="000C5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0C593F" w:rsidRPr="00797255" w:rsidRDefault="000C593F" w:rsidP="00580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60 620,43</w:t>
            </w:r>
          </w:p>
        </w:tc>
      </w:tr>
      <w:tr w:rsidR="000C593F" w:rsidRPr="008D3025" w:rsidTr="00797255">
        <w:tc>
          <w:tcPr>
            <w:tcW w:w="908" w:type="dxa"/>
          </w:tcPr>
          <w:p w:rsidR="000C593F" w:rsidRPr="00797255" w:rsidRDefault="000C593F" w:rsidP="000C59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6430" w:type="dxa"/>
          </w:tcPr>
          <w:p w:rsidR="000C593F" w:rsidRPr="00797255" w:rsidRDefault="000C593F" w:rsidP="000C59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992" w:type="dxa"/>
            <w:vAlign w:val="center"/>
          </w:tcPr>
          <w:p w:rsidR="000C593F" w:rsidRPr="00797255" w:rsidRDefault="000C593F" w:rsidP="000C5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0C593F" w:rsidRPr="00797255" w:rsidRDefault="000C593F" w:rsidP="000C5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0C593F" w:rsidRPr="008D3025" w:rsidTr="00797255">
        <w:tc>
          <w:tcPr>
            <w:tcW w:w="908" w:type="dxa"/>
          </w:tcPr>
          <w:p w:rsidR="000C593F" w:rsidRPr="00797255" w:rsidRDefault="000C593F" w:rsidP="000C59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6430" w:type="dxa"/>
          </w:tcPr>
          <w:p w:rsidR="000C593F" w:rsidRPr="00797255" w:rsidRDefault="000C593F" w:rsidP="000C59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Размер пеней и штрафов, уплаченных поставщику (поставщикам) коммунального ресурса</w:t>
            </w:r>
          </w:p>
        </w:tc>
        <w:tc>
          <w:tcPr>
            <w:tcW w:w="992" w:type="dxa"/>
            <w:vAlign w:val="center"/>
          </w:tcPr>
          <w:p w:rsidR="000C593F" w:rsidRPr="00797255" w:rsidRDefault="000C593F" w:rsidP="000C5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0C593F" w:rsidRPr="00797255" w:rsidRDefault="000C593F" w:rsidP="000C5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0C593F" w:rsidRPr="008D3025" w:rsidTr="00797255">
        <w:tc>
          <w:tcPr>
            <w:tcW w:w="908" w:type="dxa"/>
          </w:tcPr>
          <w:p w:rsidR="000C593F" w:rsidRPr="00797255" w:rsidRDefault="000C593F" w:rsidP="000C59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0C593F" w:rsidRPr="00797255" w:rsidRDefault="000C593F" w:rsidP="000C593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Отопление</w:t>
            </w:r>
          </w:p>
        </w:tc>
        <w:tc>
          <w:tcPr>
            <w:tcW w:w="992" w:type="dxa"/>
            <w:vAlign w:val="center"/>
          </w:tcPr>
          <w:p w:rsidR="000C593F" w:rsidRPr="001159D0" w:rsidRDefault="000C593F" w:rsidP="000C593F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гКал</w:t>
            </w:r>
            <w:proofErr w:type="spellEnd"/>
          </w:p>
        </w:tc>
        <w:tc>
          <w:tcPr>
            <w:tcW w:w="1559" w:type="dxa"/>
            <w:vAlign w:val="center"/>
          </w:tcPr>
          <w:p w:rsidR="000C593F" w:rsidRPr="00797255" w:rsidRDefault="000C593F" w:rsidP="000C5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593F" w:rsidRPr="008D3025" w:rsidTr="00797255">
        <w:tc>
          <w:tcPr>
            <w:tcW w:w="908" w:type="dxa"/>
          </w:tcPr>
          <w:p w:rsidR="000C593F" w:rsidRPr="00797255" w:rsidRDefault="000C593F" w:rsidP="000C59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0C593F" w:rsidRPr="00797255" w:rsidRDefault="000C593F" w:rsidP="000C59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992" w:type="dxa"/>
            <w:vAlign w:val="center"/>
          </w:tcPr>
          <w:p w:rsidR="000C593F" w:rsidRPr="00797255" w:rsidRDefault="000C593F" w:rsidP="000C5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0C593F" w:rsidRPr="00797255" w:rsidRDefault="000C593F" w:rsidP="000C5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475 482,60</w:t>
            </w:r>
          </w:p>
        </w:tc>
      </w:tr>
      <w:tr w:rsidR="000C593F" w:rsidRPr="008D3025" w:rsidTr="00797255">
        <w:tc>
          <w:tcPr>
            <w:tcW w:w="908" w:type="dxa"/>
          </w:tcPr>
          <w:p w:rsidR="000C593F" w:rsidRPr="00797255" w:rsidRDefault="000C593F" w:rsidP="000C59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0C593F" w:rsidRPr="00797255" w:rsidRDefault="000C593F" w:rsidP="000C59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992" w:type="dxa"/>
            <w:vAlign w:val="center"/>
          </w:tcPr>
          <w:p w:rsidR="000C593F" w:rsidRPr="00797255" w:rsidRDefault="000C593F" w:rsidP="000C5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0C593F" w:rsidRPr="00797255" w:rsidRDefault="000C593F" w:rsidP="00580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475 482,60</w:t>
            </w:r>
          </w:p>
        </w:tc>
      </w:tr>
      <w:tr w:rsidR="000C593F" w:rsidRPr="008D3025" w:rsidTr="00797255">
        <w:tc>
          <w:tcPr>
            <w:tcW w:w="908" w:type="dxa"/>
          </w:tcPr>
          <w:p w:rsidR="000C593F" w:rsidRPr="00797255" w:rsidRDefault="000C593F" w:rsidP="000C59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0C593F" w:rsidRPr="00797255" w:rsidRDefault="000C593F" w:rsidP="000C59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92" w:type="dxa"/>
            <w:vAlign w:val="center"/>
          </w:tcPr>
          <w:p w:rsidR="000C593F" w:rsidRPr="00797255" w:rsidRDefault="000C593F" w:rsidP="000C5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0C593F" w:rsidRPr="00797255" w:rsidRDefault="000C593F" w:rsidP="000C5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0C593F" w:rsidRPr="008D3025" w:rsidTr="00797255">
        <w:tc>
          <w:tcPr>
            <w:tcW w:w="908" w:type="dxa"/>
          </w:tcPr>
          <w:p w:rsidR="000C593F" w:rsidRPr="00797255" w:rsidRDefault="000C593F" w:rsidP="000C59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0C593F" w:rsidRPr="00797255" w:rsidRDefault="000C593F" w:rsidP="000C59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Начислено поставщиком (поставщиками) коммунального ресурса</w:t>
            </w:r>
          </w:p>
        </w:tc>
        <w:tc>
          <w:tcPr>
            <w:tcW w:w="992" w:type="dxa"/>
            <w:vAlign w:val="center"/>
          </w:tcPr>
          <w:p w:rsidR="000C593F" w:rsidRPr="00797255" w:rsidRDefault="000C593F" w:rsidP="000C5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0C593F" w:rsidRPr="00797255" w:rsidRDefault="000C593F" w:rsidP="00580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475 482,60</w:t>
            </w:r>
          </w:p>
        </w:tc>
      </w:tr>
      <w:tr w:rsidR="000C593F" w:rsidRPr="008D3025" w:rsidTr="00797255">
        <w:tc>
          <w:tcPr>
            <w:tcW w:w="908" w:type="dxa"/>
          </w:tcPr>
          <w:p w:rsidR="000C593F" w:rsidRPr="00797255" w:rsidRDefault="000C593F" w:rsidP="000C59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0C593F" w:rsidRPr="00797255" w:rsidRDefault="000C593F" w:rsidP="000C59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Оплачено поставщику (поставщикам) коммунального ресурса</w:t>
            </w:r>
          </w:p>
        </w:tc>
        <w:tc>
          <w:tcPr>
            <w:tcW w:w="992" w:type="dxa"/>
            <w:vAlign w:val="center"/>
          </w:tcPr>
          <w:p w:rsidR="000C593F" w:rsidRPr="00797255" w:rsidRDefault="000C593F" w:rsidP="000C5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0C593F" w:rsidRPr="00797255" w:rsidRDefault="000C593F" w:rsidP="00580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475 482,60</w:t>
            </w:r>
          </w:p>
        </w:tc>
      </w:tr>
      <w:tr w:rsidR="000C593F" w:rsidRPr="008D3025" w:rsidTr="00797255">
        <w:tc>
          <w:tcPr>
            <w:tcW w:w="908" w:type="dxa"/>
          </w:tcPr>
          <w:p w:rsidR="000C593F" w:rsidRPr="00797255" w:rsidRDefault="000C593F" w:rsidP="000C59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0C593F" w:rsidRPr="00797255" w:rsidRDefault="000C593F" w:rsidP="000C59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992" w:type="dxa"/>
            <w:vAlign w:val="center"/>
          </w:tcPr>
          <w:p w:rsidR="000C593F" w:rsidRPr="00797255" w:rsidRDefault="000C593F" w:rsidP="000C5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0C593F" w:rsidRPr="00797255" w:rsidRDefault="000C593F" w:rsidP="000C5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0C593F" w:rsidRPr="008D3025" w:rsidTr="00797255">
        <w:tc>
          <w:tcPr>
            <w:tcW w:w="908" w:type="dxa"/>
          </w:tcPr>
          <w:p w:rsidR="000C593F" w:rsidRPr="00797255" w:rsidRDefault="000C593F" w:rsidP="000C59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0" w:type="dxa"/>
          </w:tcPr>
          <w:p w:rsidR="000C593F" w:rsidRPr="00797255" w:rsidRDefault="000C593F" w:rsidP="000C59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Размер пеней и штрафов, уплаченных поставщику (поставщикам) коммунального ресурса</w:t>
            </w:r>
          </w:p>
        </w:tc>
        <w:tc>
          <w:tcPr>
            <w:tcW w:w="992" w:type="dxa"/>
            <w:vAlign w:val="center"/>
          </w:tcPr>
          <w:p w:rsidR="000C593F" w:rsidRPr="00797255" w:rsidRDefault="000C593F" w:rsidP="000C5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0C593F" w:rsidRPr="00797255" w:rsidRDefault="000C593F" w:rsidP="000C5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0C593F" w:rsidRPr="008D3025" w:rsidTr="00294C65">
        <w:tc>
          <w:tcPr>
            <w:tcW w:w="9889" w:type="dxa"/>
            <w:gridSpan w:val="4"/>
          </w:tcPr>
          <w:p w:rsidR="000C593F" w:rsidRPr="00797255" w:rsidRDefault="000C593F" w:rsidP="000C593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sz w:val="20"/>
                <w:szCs w:val="20"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0C593F" w:rsidRPr="008D3025" w:rsidTr="00797255">
        <w:tc>
          <w:tcPr>
            <w:tcW w:w="908" w:type="dxa"/>
          </w:tcPr>
          <w:p w:rsidR="000C593F" w:rsidRPr="00797255" w:rsidRDefault="000C593F" w:rsidP="000C59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6430" w:type="dxa"/>
          </w:tcPr>
          <w:p w:rsidR="000C593F" w:rsidRPr="00797255" w:rsidRDefault="000C593F" w:rsidP="000C59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Количество поступивших претензий</w:t>
            </w:r>
          </w:p>
        </w:tc>
        <w:tc>
          <w:tcPr>
            <w:tcW w:w="992" w:type="dxa"/>
            <w:vAlign w:val="center"/>
          </w:tcPr>
          <w:p w:rsidR="000C593F" w:rsidRPr="00797255" w:rsidRDefault="000C593F" w:rsidP="000C5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559" w:type="dxa"/>
            <w:vAlign w:val="center"/>
          </w:tcPr>
          <w:p w:rsidR="000C593F" w:rsidRPr="00797255" w:rsidRDefault="000C593F" w:rsidP="000C5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0C593F" w:rsidRPr="008D3025" w:rsidTr="00797255">
        <w:tc>
          <w:tcPr>
            <w:tcW w:w="908" w:type="dxa"/>
          </w:tcPr>
          <w:p w:rsidR="000C593F" w:rsidRPr="00797255" w:rsidRDefault="000C593F" w:rsidP="000C59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6430" w:type="dxa"/>
          </w:tcPr>
          <w:p w:rsidR="000C593F" w:rsidRPr="00797255" w:rsidRDefault="000C593F" w:rsidP="000C59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Количество удовлетворенных претензий</w:t>
            </w:r>
          </w:p>
        </w:tc>
        <w:tc>
          <w:tcPr>
            <w:tcW w:w="992" w:type="dxa"/>
            <w:vAlign w:val="center"/>
          </w:tcPr>
          <w:p w:rsidR="000C593F" w:rsidRPr="00797255" w:rsidRDefault="000C593F" w:rsidP="000C5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559" w:type="dxa"/>
            <w:vAlign w:val="center"/>
          </w:tcPr>
          <w:p w:rsidR="000C593F" w:rsidRPr="00797255" w:rsidRDefault="000C593F" w:rsidP="000C5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0C593F" w:rsidRPr="008D3025" w:rsidTr="00797255">
        <w:tc>
          <w:tcPr>
            <w:tcW w:w="908" w:type="dxa"/>
          </w:tcPr>
          <w:p w:rsidR="000C593F" w:rsidRPr="00797255" w:rsidRDefault="000C593F" w:rsidP="000C59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6430" w:type="dxa"/>
          </w:tcPr>
          <w:p w:rsidR="000C593F" w:rsidRPr="00797255" w:rsidRDefault="000C593F" w:rsidP="000C59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Количество претензий, в удовлетворении которых отказано</w:t>
            </w:r>
          </w:p>
        </w:tc>
        <w:tc>
          <w:tcPr>
            <w:tcW w:w="992" w:type="dxa"/>
            <w:vAlign w:val="center"/>
          </w:tcPr>
          <w:p w:rsidR="000C593F" w:rsidRPr="00797255" w:rsidRDefault="000C593F" w:rsidP="000C5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559" w:type="dxa"/>
            <w:vAlign w:val="center"/>
          </w:tcPr>
          <w:p w:rsidR="000C593F" w:rsidRPr="00797255" w:rsidRDefault="000C593F" w:rsidP="000C5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0C593F" w:rsidRPr="008D3025" w:rsidTr="00797255">
        <w:tc>
          <w:tcPr>
            <w:tcW w:w="908" w:type="dxa"/>
          </w:tcPr>
          <w:p w:rsidR="000C593F" w:rsidRPr="00797255" w:rsidRDefault="000C593F" w:rsidP="000C59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6430" w:type="dxa"/>
          </w:tcPr>
          <w:p w:rsidR="000C593F" w:rsidRPr="00797255" w:rsidRDefault="000C593F" w:rsidP="000C59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Сумма произведенного перерасчета</w:t>
            </w:r>
          </w:p>
        </w:tc>
        <w:tc>
          <w:tcPr>
            <w:tcW w:w="992" w:type="dxa"/>
            <w:vAlign w:val="center"/>
          </w:tcPr>
          <w:p w:rsidR="000C593F" w:rsidRPr="00797255" w:rsidRDefault="000C593F" w:rsidP="000C5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0C593F" w:rsidRPr="00797255" w:rsidRDefault="000C593F" w:rsidP="000C5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0C593F" w:rsidRPr="008D3025" w:rsidTr="00294C65">
        <w:tc>
          <w:tcPr>
            <w:tcW w:w="9889" w:type="dxa"/>
            <w:gridSpan w:val="4"/>
          </w:tcPr>
          <w:p w:rsidR="000C593F" w:rsidRPr="00797255" w:rsidRDefault="000C593F" w:rsidP="000C593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Информация о ведении </w:t>
            </w:r>
            <w:proofErr w:type="spellStart"/>
            <w:r w:rsidRPr="00797255">
              <w:rPr>
                <w:rFonts w:ascii="Times New Roman" w:hAnsi="Times New Roman" w:cs="Times New Roman"/>
                <w:b/>
                <w:sz w:val="20"/>
                <w:szCs w:val="20"/>
              </w:rPr>
              <w:t>претензионно</w:t>
            </w:r>
            <w:proofErr w:type="spellEnd"/>
            <w:r w:rsidRPr="0079725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gramStart"/>
            <w:r w:rsidRPr="00797255">
              <w:rPr>
                <w:rFonts w:ascii="Times New Roman" w:hAnsi="Times New Roman" w:cs="Times New Roman"/>
                <w:b/>
                <w:sz w:val="20"/>
                <w:szCs w:val="20"/>
              </w:rPr>
              <w:t>-и</w:t>
            </w:r>
            <w:proofErr w:type="gramEnd"/>
            <w:r w:rsidRPr="00797255">
              <w:rPr>
                <w:rFonts w:ascii="Times New Roman" w:hAnsi="Times New Roman" w:cs="Times New Roman"/>
                <w:b/>
                <w:sz w:val="20"/>
                <w:szCs w:val="20"/>
              </w:rPr>
              <w:t>сковой работы в отношении потребителей должников</w:t>
            </w:r>
          </w:p>
        </w:tc>
      </w:tr>
      <w:tr w:rsidR="000C593F" w:rsidRPr="008D3025" w:rsidTr="00797255">
        <w:tc>
          <w:tcPr>
            <w:tcW w:w="908" w:type="dxa"/>
          </w:tcPr>
          <w:p w:rsidR="000C593F" w:rsidRPr="00797255" w:rsidRDefault="000C593F" w:rsidP="000C59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6430" w:type="dxa"/>
          </w:tcPr>
          <w:p w:rsidR="000C593F" w:rsidRPr="00797255" w:rsidRDefault="000C593F" w:rsidP="000C59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Направлено претензий потребителям должникам</w:t>
            </w:r>
          </w:p>
        </w:tc>
        <w:tc>
          <w:tcPr>
            <w:tcW w:w="992" w:type="dxa"/>
            <w:vAlign w:val="center"/>
          </w:tcPr>
          <w:p w:rsidR="000C593F" w:rsidRPr="00797255" w:rsidRDefault="000C593F" w:rsidP="000C5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559" w:type="dxa"/>
            <w:vAlign w:val="center"/>
          </w:tcPr>
          <w:p w:rsidR="000C593F" w:rsidRPr="00797255" w:rsidRDefault="000C593F" w:rsidP="000C5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0C593F" w:rsidRPr="008D3025" w:rsidTr="00797255">
        <w:tc>
          <w:tcPr>
            <w:tcW w:w="908" w:type="dxa"/>
          </w:tcPr>
          <w:p w:rsidR="000C593F" w:rsidRPr="00797255" w:rsidRDefault="000C593F" w:rsidP="000C59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6430" w:type="dxa"/>
          </w:tcPr>
          <w:p w:rsidR="000C593F" w:rsidRPr="00797255" w:rsidRDefault="000C593F" w:rsidP="000C59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Направленно исковых заявлений</w:t>
            </w:r>
          </w:p>
        </w:tc>
        <w:tc>
          <w:tcPr>
            <w:tcW w:w="992" w:type="dxa"/>
            <w:vAlign w:val="center"/>
          </w:tcPr>
          <w:p w:rsidR="000C593F" w:rsidRPr="00797255" w:rsidRDefault="000C593F" w:rsidP="000C5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559" w:type="dxa"/>
            <w:vAlign w:val="center"/>
          </w:tcPr>
          <w:p w:rsidR="000C593F" w:rsidRPr="00797255" w:rsidRDefault="000C593F" w:rsidP="000C5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0C593F" w:rsidRPr="008D3025" w:rsidTr="00797255">
        <w:tc>
          <w:tcPr>
            <w:tcW w:w="908" w:type="dxa"/>
          </w:tcPr>
          <w:p w:rsidR="000C593F" w:rsidRPr="00797255" w:rsidRDefault="000C593F" w:rsidP="000C59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6430" w:type="dxa"/>
          </w:tcPr>
          <w:p w:rsidR="000C593F" w:rsidRPr="00797255" w:rsidRDefault="000C593F" w:rsidP="000C59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 xml:space="preserve">Получено денежных средств по результатам </w:t>
            </w:r>
            <w:proofErr w:type="spellStart"/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претензионн</w:t>
            </w:r>
            <w:proofErr w:type="gramStart"/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proofErr w:type="spellEnd"/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gramEnd"/>
            <w:r w:rsidRPr="00797255">
              <w:rPr>
                <w:rFonts w:ascii="Times New Roman" w:hAnsi="Times New Roman" w:cs="Times New Roman"/>
                <w:sz w:val="20"/>
                <w:szCs w:val="20"/>
              </w:rPr>
              <w:t xml:space="preserve"> исковой работы</w:t>
            </w:r>
          </w:p>
        </w:tc>
        <w:tc>
          <w:tcPr>
            <w:tcW w:w="992" w:type="dxa"/>
            <w:vAlign w:val="center"/>
          </w:tcPr>
          <w:p w:rsidR="000C593F" w:rsidRPr="00797255" w:rsidRDefault="000C593F" w:rsidP="000C5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25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559" w:type="dxa"/>
            <w:vAlign w:val="center"/>
          </w:tcPr>
          <w:p w:rsidR="000C593F" w:rsidRPr="00797255" w:rsidRDefault="000C593F" w:rsidP="000C5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</w:tbl>
    <w:p w:rsidR="008D3025" w:rsidRPr="008D3025" w:rsidRDefault="008D3025" w:rsidP="008D3025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8D3025" w:rsidRPr="008D3025" w:rsidSect="008D3025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58A"/>
    <w:rsid w:val="0001492A"/>
    <w:rsid w:val="00065E6D"/>
    <w:rsid w:val="000C593F"/>
    <w:rsid w:val="001159D0"/>
    <w:rsid w:val="00150FCC"/>
    <w:rsid w:val="001B5DB7"/>
    <w:rsid w:val="001C4FAE"/>
    <w:rsid w:val="00271BEB"/>
    <w:rsid w:val="00294C65"/>
    <w:rsid w:val="003B2EDA"/>
    <w:rsid w:val="003E2B89"/>
    <w:rsid w:val="00410440"/>
    <w:rsid w:val="00424AA3"/>
    <w:rsid w:val="0045745E"/>
    <w:rsid w:val="004634CD"/>
    <w:rsid w:val="00520590"/>
    <w:rsid w:val="00596822"/>
    <w:rsid w:val="00613469"/>
    <w:rsid w:val="00613684"/>
    <w:rsid w:val="006A1270"/>
    <w:rsid w:val="006E7555"/>
    <w:rsid w:val="006F454F"/>
    <w:rsid w:val="007927AA"/>
    <w:rsid w:val="00797255"/>
    <w:rsid w:val="007C027D"/>
    <w:rsid w:val="007D4BC5"/>
    <w:rsid w:val="00812EA2"/>
    <w:rsid w:val="008367A7"/>
    <w:rsid w:val="008C7A7B"/>
    <w:rsid w:val="008D3025"/>
    <w:rsid w:val="009B063C"/>
    <w:rsid w:val="00A36D94"/>
    <w:rsid w:val="00B10C79"/>
    <w:rsid w:val="00BC29AE"/>
    <w:rsid w:val="00C80FA8"/>
    <w:rsid w:val="00DF658A"/>
    <w:rsid w:val="00F81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30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B06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B06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30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B06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B06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C0B6FE-465F-439E-9173-32D7B20918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3</Pages>
  <Words>1049</Words>
  <Characters>5984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19</cp:revision>
  <cp:lastPrinted>2019-03-28T07:00:00Z</cp:lastPrinted>
  <dcterms:created xsi:type="dcterms:W3CDTF">2018-03-22T06:06:00Z</dcterms:created>
  <dcterms:modified xsi:type="dcterms:W3CDTF">2019-03-28T07:02:00Z</dcterms:modified>
</cp:coreProperties>
</file>